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AA1A37" w:rsidRDefault="003E6B69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Odczynniki </w:t>
      </w:r>
      <w:r w:rsidR="009C1D85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chemiczne do badań  GMO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BE3EF3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Default="0078250E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Termin przydatności</w:t>
            </w:r>
          </w:p>
          <w:p w:rsidR="003D3272" w:rsidRPr="003D3272" w:rsidRDefault="003D3272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18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18"/>
              </w:rPr>
              <w:t>(wyrażony w procentach %)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76163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AA1A37" w:rsidRPr="00DE71BF" w:rsidTr="00AA1A37">
        <w:trPr>
          <w:trHeight w:val="117"/>
        </w:trPr>
        <w:tc>
          <w:tcPr>
            <w:tcW w:w="559" w:type="dxa"/>
            <w:vMerge w:val="restart"/>
            <w:vAlign w:val="center"/>
          </w:tcPr>
          <w:p w:rsidR="00AA1A37" w:rsidRPr="00BE3EF3" w:rsidRDefault="00AA1A37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85694787" w:edGrp="everyone" w:colFirst="4" w:colLast="4"/>
            <w:permStart w:id="1539973781" w:edGrp="everyone" w:colFirst="5" w:colLast="5"/>
            <w:permStart w:id="101656514" w:edGrp="everyone" w:colFirst="6" w:colLast="6"/>
            <w:permStart w:id="1824860078" w:edGrp="everyone" w:colFirst="7" w:colLast="7"/>
            <w:permStart w:id="349176231" w:edGrp="everyone" w:colFirst="8" w:colLast="8"/>
            <w:permStart w:id="942544731" w:edGrp="everyone" w:colFirst="9" w:colLast="9"/>
          </w:p>
        </w:tc>
        <w:tc>
          <w:tcPr>
            <w:tcW w:w="3214" w:type="dxa"/>
            <w:gridSpan w:val="2"/>
            <w:vMerge w:val="restart"/>
            <w:vAlign w:val="center"/>
          </w:tcPr>
          <w:p w:rsidR="00AA1A37" w:rsidRDefault="00AA1A37" w:rsidP="0078250E">
            <w:pPr>
              <w:spacing w:after="0"/>
              <w:rPr>
                <w:rFonts w:cs="Calibri"/>
                <w:sz w:val="18"/>
                <w:szCs w:val="16"/>
              </w:rPr>
            </w:pPr>
            <w:r w:rsidRPr="00E460CE">
              <w:rPr>
                <w:rFonts w:cs="Calibri"/>
                <w:sz w:val="18"/>
                <w:szCs w:val="16"/>
              </w:rPr>
              <w:t>Agaroza</w:t>
            </w:r>
          </w:p>
          <w:p w:rsidR="007546C7" w:rsidRPr="0078250E" w:rsidRDefault="007546C7" w:rsidP="0078250E">
            <w:pPr>
              <w:spacing w:after="0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 xml:space="preserve">Produkt </w:t>
            </w:r>
            <w:r w:rsidRPr="00785E58">
              <w:rPr>
                <w:rFonts w:cs="Calibri"/>
                <w:sz w:val="18"/>
                <w:szCs w:val="16"/>
              </w:rPr>
              <w:t>SERVA</w:t>
            </w:r>
            <w:r>
              <w:rPr>
                <w:rFonts w:cs="Calibri"/>
                <w:sz w:val="18"/>
                <w:szCs w:val="16"/>
              </w:rPr>
              <w:t xml:space="preserve"> o nr kat.11380.02 , </w:t>
            </w:r>
            <w:r w:rsidRPr="00785E58">
              <w:rPr>
                <w:rFonts w:cs="Calibri"/>
                <w:sz w:val="18"/>
                <w:szCs w:val="16"/>
              </w:rPr>
              <w:t>lub równoważny</w:t>
            </w:r>
            <w:r>
              <w:rPr>
                <w:rFonts w:cs="Calibri"/>
                <w:sz w:val="18"/>
                <w:szCs w:val="16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AA1A37" w:rsidRDefault="00AA1A37" w:rsidP="00785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AA1A37" w:rsidRDefault="00AA1A37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A1A37" w:rsidRPr="00303846" w:rsidRDefault="00AA1A37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A1A37" w:rsidRPr="00BE3EF3" w:rsidRDefault="00AA1A3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A1A37" w:rsidRPr="00BE3EF3" w:rsidRDefault="00AA1A3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A1A37" w:rsidRPr="00BE3EF3" w:rsidRDefault="00AA1A3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A1A37" w:rsidRPr="00BE3EF3" w:rsidRDefault="00AA1A3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A1A37" w:rsidRPr="00BE3EF3" w:rsidRDefault="00AA1A3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A1A37" w:rsidRPr="00DE71BF" w:rsidTr="008E79E8">
        <w:trPr>
          <w:trHeight w:val="150"/>
        </w:trPr>
        <w:tc>
          <w:tcPr>
            <w:tcW w:w="559" w:type="dxa"/>
            <w:vMerge/>
            <w:vAlign w:val="center"/>
          </w:tcPr>
          <w:p w:rsidR="00AA1A37" w:rsidRPr="00BE3EF3" w:rsidRDefault="00AA1A37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52833320" w:edGrp="everyone" w:colFirst="9" w:colLast="9"/>
            <w:permEnd w:id="385694787"/>
            <w:permEnd w:id="1539973781"/>
            <w:permEnd w:id="101656514"/>
            <w:permEnd w:id="1824860078"/>
            <w:permEnd w:id="349176231"/>
            <w:permEnd w:id="942544731"/>
          </w:p>
        </w:tc>
        <w:tc>
          <w:tcPr>
            <w:tcW w:w="3214" w:type="dxa"/>
            <w:gridSpan w:val="2"/>
            <w:vMerge/>
            <w:vAlign w:val="center"/>
          </w:tcPr>
          <w:p w:rsidR="00AA1A37" w:rsidRPr="00E460CE" w:rsidRDefault="00AA1A37" w:rsidP="0078250E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AA1A37" w:rsidRDefault="00AA1A37" w:rsidP="00785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AA1A37" w:rsidRDefault="00AA1A37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A1A37" w:rsidRPr="00303846" w:rsidRDefault="00AA1A37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A1A37" w:rsidRPr="00BE3EF3" w:rsidRDefault="00AA1A3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A1A37" w:rsidRPr="00BE3EF3" w:rsidRDefault="00AA1A3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A1A37" w:rsidRPr="00BE3EF3" w:rsidRDefault="00AA1A3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A1A37" w:rsidRPr="00BE3EF3" w:rsidRDefault="00AA1A3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A1A37" w:rsidRPr="00BE3EF3" w:rsidRDefault="00AA1A3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E79E8" w:rsidRPr="00DE71BF" w:rsidTr="008E79E8">
        <w:trPr>
          <w:trHeight w:val="194"/>
        </w:trPr>
        <w:tc>
          <w:tcPr>
            <w:tcW w:w="559" w:type="dxa"/>
            <w:vMerge w:val="restart"/>
            <w:vAlign w:val="center"/>
          </w:tcPr>
          <w:p w:rsidR="008E79E8" w:rsidRPr="00BE3EF3" w:rsidRDefault="008E79E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54735005" w:edGrp="everyone" w:colFirst="4" w:colLast="4"/>
            <w:permStart w:id="1833458132" w:edGrp="everyone" w:colFirst="5" w:colLast="5"/>
            <w:permStart w:id="1192896028" w:edGrp="everyone" w:colFirst="6" w:colLast="6"/>
            <w:permStart w:id="258501625" w:edGrp="everyone" w:colFirst="7" w:colLast="7"/>
            <w:permStart w:id="1440893124" w:edGrp="everyone" w:colFirst="8" w:colLast="8"/>
            <w:permStart w:id="148308141" w:edGrp="everyone" w:colFirst="9" w:colLast="9"/>
            <w:permEnd w:id="652833320"/>
          </w:p>
        </w:tc>
        <w:tc>
          <w:tcPr>
            <w:tcW w:w="3214" w:type="dxa"/>
            <w:gridSpan w:val="2"/>
            <w:vMerge w:val="restart"/>
            <w:vAlign w:val="center"/>
          </w:tcPr>
          <w:p w:rsidR="008E79E8" w:rsidRPr="00E460CE" w:rsidRDefault="00AA1A37" w:rsidP="00AA1A37">
            <w:pPr>
              <w:spacing w:after="0"/>
              <w:rPr>
                <w:rFonts w:cs="Calibri"/>
                <w:sz w:val="18"/>
                <w:szCs w:val="16"/>
              </w:rPr>
            </w:pPr>
            <w:r w:rsidRPr="00AA1A37">
              <w:rPr>
                <w:rFonts w:cs="Calibri"/>
                <w:sz w:val="18"/>
                <w:szCs w:val="16"/>
              </w:rPr>
              <w:t>Bufor do elektroforezy</w:t>
            </w:r>
            <w:r>
              <w:rPr>
                <w:rFonts w:cs="Calibri"/>
                <w:sz w:val="18"/>
                <w:szCs w:val="16"/>
              </w:rPr>
              <w:t xml:space="preserve"> </w:t>
            </w:r>
            <w:r w:rsidR="008E79E8" w:rsidRPr="0078250E">
              <w:rPr>
                <w:rFonts w:cs="Calibri"/>
                <w:sz w:val="18"/>
                <w:szCs w:val="16"/>
              </w:rPr>
              <w:t>Tris-</w:t>
            </w:r>
            <w:r>
              <w:rPr>
                <w:rFonts w:cs="Calibri"/>
                <w:sz w:val="18"/>
                <w:szCs w:val="16"/>
              </w:rPr>
              <w:t xml:space="preserve">borate </w:t>
            </w:r>
            <w:r w:rsidR="008E79E8" w:rsidRPr="0078250E">
              <w:rPr>
                <w:rFonts w:cs="Calibri"/>
                <w:sz w:val="18"/>
                <w:szCs w:val="16"/>
              </w:rPr>
              <w:t>EDTA</w:t>
            </w:r>
            <w:r>
              <w:rPr>
                <w:rFonts w:cs="Calibri"/>
                <w:sz w:val="18"/>
                <w:szCs w:val="16"/>
              </w:rPr>
              <w:t xml:space="preserve"> 10x</w:t>
            </w:r>
            <w:r w:rsidR="008E79E8" w:rsidRPr="0078250E">
              <w:rPr>
                <w:rFonts w:cs="Calibri"/>
                <w:sz w:val="18"/>
                <w:szCs w:val="16"/>
              </w:rPr>
              <w:t xml:space="preserve">. </w:t>
            </w:r>
            <w:r w:rsidR="008E79E8" w:rsidRPr="00BB111A">
              <w:rPr>
                <w:rFonts w:cs="Calibri"/>
                <w:sz w:val="18"/>
                <w:szCs w:val="16"/>
              </w:rPr>
              <w:t>Prod</w:t>
            </w:r>
            <w:r w:rsidRPr="00BB111A">
              <w:rPr>
                <w:rFonts w:cs="Calibri"/>
                <w:sz w:val="18"/>
                <w:szCs w:val="16"/>
              </w:rPr>
              <w:t xml:space="preserve">ukt </w:t>
            </w:r>
            <w:r w:rsidR="00CD1E78" w:rsidRPr="00BB111A">
              <w:rPr>
                <w:rFonts w:cs="Calibri"/>
                <w:sz w:val="18"/>
                <w:szCs w:val="16"/>
              </w:rPr>
              <w:t>Thermo Fis</w:t>
            </w:r>
            <w:r w:rsidRPr="00BB111A">
              <w:rPr>
                <w:rFonts w:cs="Calibri"/>
                <w:sz w:val="18"/>
                <w:szCs w:val="16"/>
              </w:rPr>
              <w:t xml:space="preserve">her o nr kat. </w:t>
            </w:r>
            <w:r>
              <w:rPr>
                <w:rFonts w:cs="Calibri"/>
                <w:sz w:val="18"/>
                <w:szCs w:val="16"/>
              </w:rPr>
              <w:t>B52</w:t>
            </w:r>
            <w:r w:rsidR="008E79E8" w:rsidRPr="0078250E"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8E79E8" w:rsidRDefault="00AA1A37" w:rsidP="00785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8E79E8" w:rsidRDefault="008E79E8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E79E8" w:rsidRPr="00303846" w:rsidRDefault="008E79E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E79E8" w:rsidRPr="00DE71BF" w:rsidTr="00785E58">
        <w:trPr>
          <w:trHeight w:val="194"/>
        </w:trPr>
        <w:tc>
          <w:tcPr>
            <w:tcW w:w="559" w:type="dxa"/>
            <w:vMerge/>
            <w:vAlign w:val="center"/>
          </w:tcPr>
          <w:p w:rsidR="008E79E8" w:rsidRPr="00BE3EF3" w:rsidRDefault="008E79E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40362862" w:edGrp="everyone" w:colFirst="9" w:colLast="9"/>
            <w:permEnd w:id="654735005"/>
            <w:permEnd w:id="1833458132"/>
            <w:permEnd w:id="1192896028"/>
            <w:permEnd w:id="258501625"/>
            <w:permEnd w:id="1440893124"/>
            <w:permEnd w:id="148308141"/>
          </w:p>
        </w:tc>
        <w:tc>
          <w:tcPr>
            <w:tcW w:w="3214" w:type="dxa"/>
            <w:gridSpan w:val="2"/>
            <w:vMerge/>
            <w:vAlign w:val="center"/>
          </w:tcPr>
          <w:p w:rsidR="008E79E8" w:rsidRPr="0078250E" w:rsidRDefault="008E79E8" w:rsidP="0078250E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8E79E8" w:rsidRDefault="008E79E8" w:rsidP="00785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E79E8" w:rsidRDefault="008E79E8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E79E8" w:rsidRPr="00303846" w:rsidRDefault="008E79E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5E58" w:rsidRPr="00DE71BF" w:rsidTr="00785E58">
        <w:trPr>
          <w:trHeight w:val="340"/>
        </w:trPr>
        <w:tc>
          <w:tcPr>
            <w:tcW w:w="559" w:type="dxa"/>
            <w:vMerge w:val="restart"/>
            <w:vAlign w:val="center"/>
          </w:tcPr>
          <w:p w:rsidR="00785E58" w:rsidRPr="00BE3EF3" w:rsidRDefault="00785E5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3032002" w:edGrp="everyone" w:colFirst="4" w:colLast="4"/>
            <w:permStart w:id="1662082593" w:edGrp="everyone" w:colFirst="5" w:colLast="5"/>
            <w:permStart w:id="329466751" w:edGrp="everyone" w:colFirst="6" w:colLast="6"/>
            <w:permStart w:id="996871142" w:edGrp="everyone" w:colFirst="7" w:colLast="7"/>
            <w:permStart w:id="1676490450" w:edGrp="everyone" w:colFirst="8" w:colLast="8"/>
            <w:permStart w:id="171391540" w:edGrp="everyone" w:colFirst="9" w:colLast="9"/>
            <w:permEnd w:id="1340362862"/>
          </w:p>
        </w:tc>
        <w:tc>
          <w:tcPr>
            <w:tcW w:w="3214" w:type="dxa"/>
            <w:gridSpan w:val="2"/>
            <w:vMerge w:val="restart"/>
            <w:vAlign w:val="center"/>
          </w:tcPr>
          <w:p w:rsidR="00785E58" w:rsidRPr="00785E58" w:rsidRDefault="00785E58" w:rsidP="00785E58">
            <w:pPr>
              <w:spacing w:after="0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B</w:t>
            </w:r>
            <w:r w:rsidRPr="00785E58">
              <w:rPr>
                <w:rFonts w:cs="Calibri"/>
                <w:sz w:val="18"/>
                <w:szCs w:val="16"/>
              </w:rPr>
              <w:t>ufor TE 100x, pH 8,0</w:t>
            </w:r>
            <w:r>
              <w:rPr>
                <w:rFonts w:cs="Calibri"/>
                <w:sz w:val="18"/>
                <w:szCs w:val="16"/>
              </w:rPr>
              <w:t>.</w:t>
            </w:r>
            <w:r w:rsidRPr="00785E58">
              <w:rPr>
                <w:rFonts w:cs="Calibri"/>
                <w:sz w:val="18"/>
                <w:szCs w:val="16"/>
              </w:rPr>
              <w:br/>
            </w:r>
            <w:r>
              <w:rPr>
                <w:rFonts w:cs="Calibri"/>
                <w:sz w:val="18"/>
                <w:szCs w:val="16"/>
              </w:rPr>
              <w:t xml:space="preserve">Produkt </w:t>
            </w:r>
            <w:r w:rsidRPr="00785E58">
              <w:rPr>
                <w:rFonts w:cs="Calibri"/>
                <w:sz w:val="18"/>
                <w:szCs w:val="16"/>
              </w:rPr>
              <w:t>SERVA</w:t>
            </w:r>
            <w:r>
              <w:rPr>
                <w:rFonts w:cs="Calibri"/>
                <w:sz w:val="18"/>
                <w:szCs w:val="16"/>
              </w:rPr>
              <w:t xml:space="preserve"> o nr kat. 3979901, </w:t>
            </w:r>
            <w:r w:rsidRPr="00785E58">
              <w:rPr>
                <w:rFonts w:cs="Calibri"/>
                <w:sz w:val="18"/>
                <w:szCs w:val="16"/>
              </w:rPr>
              <w:t>lub równoważny</w:t>
            </w:r>
            <w:r>
              <w:rPr>
                <w:rFonts w:cs="Calibri"/>
                <w:sz w:val="18"/>
                <w:szCs w:val="16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785E58" w:rsidRPr="00785E58" w:rsidRDefault="00785E58" w:rsidP="00785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785E58">
              <w:rPr>
                <w:rFonts w:cs="Calibri"/>
                <w:sz w:val="18"/>
                <w:szCs w:val="16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785E58" w:rsidRPr="009C1D85" w:rsidRDefault="00AA1A37" w:rsidP="009C1D85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85E58" w:rsidRPr="009C1D8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85E58" w:rsidRPr="00303846" w:rsidRDefault="00785E5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5E58" w:rsidRPr="00DE71BF" w:rsidTr="004C3CB8">
        <w:trPr>
          <w:trHeight w:val="484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0113540" w:edGrp="everyone" w:colFirst="9" w:colLast="9"/>
            <w:permEnd w:id="53032002"/>
            <w:permEnd w:id="1662082593"/>
            <w:permEnd w:id="329466751"/>
            <w:permEnd w:id="996871142"/>
            <w:permEnd w:id="1676490450"/>
            <w:permEnd w:id="171391540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85E58" w:rsidRPr="009C1D85" w:rsidRDefault="00785E58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785E58" w:rsidRPr="009C1D85" w:rsidRDefault="00785E58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785E58" w:rsidRPr="009C1D85" w:rsidRDefault="00785E58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5E58" w:rsidRPr="00BE3EF3" w:rsidTr="009C1D85">
        <w:trPr>
          <w:trHeight w:val="340"/>
        </w:trPr>
        <w:tc>
          <w:tcPr>
            <w:tcW w:w="559" w:type="dxa"/>
            <w:vMerge w:val="restart"/>
            <w:vAlign w:val="center"/>
          </w:tcPr>
          <w:p w:rsidR="00785E58" w:rsidRPr="00E460CE" w:rsidRDefault="00785E5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78718278" w:edGrp="everyone" w:colFirst="4" w:colLast="4"/>
            <w:permStart w:id="2051347146" w:edGrp="everyone" w:colFirst="5" w:colLast="5"/>
            <w:permStart w:id="1028684836" w:edGrp="everyone" w:colFirst="6" w:colLast="6"/>
            <w:permStart w:id="555703045" w:edGrp="everyone" w:colFirst="7" w:colLast="7"/>
            <w:permStart w:id="1104829694" w:edGrp="everyone" w:colFirst="8" w:colLast="8"/>
            <w:permStart w:id="721948286" w:edGrp="everyone" w:colFirst="9" w:colLast="9"/>
            <w:permEnd w:id="30113540"/>
          </w:p>
        </w:tc>
        <w:tc>
          <w:tcPr>
            <w:tcW w:w="3214" w:type="dxa"/>
            <w:gridSpan w:val="2"/>
            <w:vMerge w:val="restart"/>
            <w:vAlign w:val="center"/>
          </w:tcPr>
          <w:p w:rsidR="007546C7" w:rsidRDefault="00AA1A37" w:rsidP="00F70E33">
            <w:pPr>
              <w:spacing w:after="0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8"/>
              </w:rPr>
              <w:t>Chloroform</w:t>
            </w:r>
            <w:r w:rsidR="007546C7">
              <w:rPr>
                <w:rFonts w:cs="Calibri"/>
                <w:sz w:val="18"/>
                <w:szCs w:val="16"/>
              </w:rPr>
              <w:t xml:space="preserve"> </w:t>
            </w:r>
          </w:p>
          <w:p w:rsidR="00785E58" w:rsidRDefault="007546C7" w:rsidP="00F70E33">
            <w:pPr>
              <w:spacing w:after="0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 xml:space="preserve">Produkt </w:t>
            </w:r>
            <w:r w:rsidRPr="00785E58">
              <w:rPr>
                <w:rFonts w:cs="Calibri"/>
                <w:sz w:val="18"/>
                <w:szCs w:val="16"/>
              </w:rPr>
              <w:t>SERVA</w:t>
            </w:r>
            <w:r>
              <w:rPr>
                <w:rFonts w:cs="Calibri"/>
                <w:sz w:val="18"/>
                <w:szCs w:val="16"/>
              </w:rPr>
              <w:t xml:space="preserve"> o nr kat. 39553.02, </w:t>
            </w:r>
            <w:r w:rsidRPr="00785E58">
              <w:rPr>
                <w:rFonts w:cs="Calibri"/>
                <w:sz w:val="18"/>
                <w:szCs w:val="16"/>
              </w:rPr>
              <w:t>lub równoważny</w:t>
            </w:r>
            <w:r>
              <w:rPr>
                <w:rFonts w:cs="Calibri"/>
                <w:sz w:val="18"/>
                <w:szCs w:val="16"/>
              </w:rPr>
              <w:t>.</w:t>
            </w:r>
          </w:p>
          <w:p w:rsidR="007546C7" w:rsidRPr="00AA1A37" w:rsidRDefault="007546C7" w:rsidP="00F70E3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785E58" w:rsidRPr="009C1D85" w:rsidRDefault="00AA1A37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2,5</w:t>
            </w:r>
            <w:r w:rsidR="0078250E">
              <w:rPr>
                <w:rFonts w:cs="Calibri"/>
                <w:sz w:val="18"/>
                <w:szCs w:val="18"/>
              </w:rPr>
              <w:t xml:space="preserve"> L</w:t>
            </w:r>
          </w:p>
        </w:tc>
        <w:tc>
          <w:tcPr>
            <w:tcW w:w="1110" w:type="dxa"/>
            <w:vMerge w:val="restart"/>
            <w:vAlign w:val="center"/>
          </w:tcPr>
          <w:p w:rsidR="00785E58" w:rsidRPr="009C1D85" w:rsidRDefault="0078250E" w:rsidP="009C1D85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85E58" w:rsidRPr="009C1D8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85E58" w:rsidRPr="00780365" w:rsidRDefault="00785E5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5E58" w:rsidRPr="00BE3EF3" w:rsidTr="009C1D85">
        <w:trPr>
          <w:trHeight w:val="34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51309939" w:edGrp="everyone" w:colFirst="9" w:colLast="9"/>
            <w:permEnd w:id="678718278"/>
            <w:permEnd w:id="2051347146"/>
            <w:permEnd w:id="1028684836"/>
            <w:permEnd w:id="555703045"/>
            <w:permEnd w:id="1104829694"/>
            <w:permEnd w:id="721948286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85E58" w:rsidRPr="009C1D85" w:rsidRDefault="00785E58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785E58" w:rsidRPr="009C1D85" w:rsidRDefault="00785E58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785E58" w:rsidRPr="009C1D85" w:rsidRDefault="00785E58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133F" w:rsidRPr="003008F9" w:rsidTr="0078250E">
        <w:trPr>
          <w:trHeight w:val="221"/>
        </w:trPr>
        <w:tc>
          <w:tcPr>
            <w:tcW w:w="559" w:type="dxa"/>
            <w:vMerge w:val="restart"/>
            <w:vAlign w:val="center"/>
          </w:tcPr>
          <w:p w:rsidR="0079133F" w:rsidRPr="00780365" w:rsidRDefault="007913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36741167" w:edGrp="everyone" w:colFirst="4" w:colLast="4"/>
            <w:permStart w:id="364653621" w:edGrp="everyone" w:colFirst="5" w:colLast="5"/>
            <w:permStart w:id="270931185" w:edGrp="everyone" w:colFirst="6" w:colLast="6"/>
            <w:permStart w:id="61749868" w:edGrp="everyone" w:colFirst="7" w:colLast="7"/>
            <w:permStart w:id="2037143977" w:edGrp="everyone" w:colFirst="8" w:colLast="8"/>
            <w:permStart w:id="1974303291" w:edGrp="everyone" w:colFirst="9" w:colLast="9"/>
            <w:permEnd w:id="751309939"/>
          </w:p>
        </w:tc>
        <w:tc>
          <w:tcPr>
            <w:tcW w:w="3214" w:type="dxa"/>
            <w:gridSpan w:val="2"/>
            <w:vMerge w:val="restart"/>
            <w:vAlign w:val="center"/>
          </w:tcPr>
          <w:p w:rsidR="0079133F" w:rsidRPr="0079133F" w:rsidRDefault="0078250E" w:rsidP="0079133F">
            <w:pPr>
              <w:spacing w:after="0"/>
              <w:rPr>
                <w:rFonts w:cs="Calibri"/>
                <w:sz w:val="18"/>
                <w:szCs w:val="16"/>
              </w:rPr>
            </w:pPr>
            <w:r w:rsidRPr="0078250E">
              <w:rPr>
                <w:rFonts w:cs="Calibri"/>
                <w:sz w:val="18"/>
                <w:szCs w:val="16"/>
              </w:rPr>
              <w:t xml:space="preserve">CTAB. Produkt SIGMA ALDRICH o nr kat. </w:t>
            </w:r>
            <w:r w:rsidR="00636AEA">
              <w:rPr>
                <w:rFonts w:cs="Calibri"/>
                <w:sz w:val="18"/>
                <w:szCs w:val="16"/>
              </w:rPr>
              <w:t>H5882</w:t>
            </w:r>
            <w:r w:rsidRPr="0078250E"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79133F" w:rsidRPr="0079133F" w:rsidRDefault="0078250E" w:rsidP="00791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>
              <w:rPr>
                <w:rFonts w:cs="Calibri"/>
                <w:sz w:val="18"/>
                <w:szCs w:val="16"/>
              </w:rPr>
              <w:t>0,5 kg</w:t>
            </w:r>
          </w:p>
        </w:tc>
        <w:tc>
          <w:tcPr>
            <w:tcW w:w="1110" w:type="dxa"/>
            <w:vMerge w:val="restart"/>
            <w:vAlign w:val="center"/>
          </w:tcPr>
          <w:p w:rsidR="0079133F" w:rsidRPr="009C1D85" w:rsidRDefault="0078250E" w:rsidP="009C1D85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9133F" w:rsidRPr="009C1D8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9133F" w:rsidRPr="00780365" w:rsidRDefault="0079133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133F" w:rsidRPr="00780365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133F" w:rsidRPr="00780365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133F" w:rsidRPr="00780365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133F" w:rsidRPr="00780365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133F" w:rsidRPr="00780365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5E58" w:rsidRPr="003008F9" w:rsidTr="0078250E">
        <w:trPr>
          <w:trHeight w:val="69"/>
        </w:trPr>
        <w:tc>
          <w:tcPr>
            <w:tcW w:w="559" w:type="dxa"/>
            <w:vMerge/>
            <w:vAlign w:val="center"/>
          </w:tcPr>
          <w:p w:rsidR="00785E58" w:rsidRPr="00780365" w:rsidRDefault="00785E5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98170843" w:edGrp="everyone" w:colFirst="9" w:colLast="9"/>
            <w:permEnd w:id="1236741167"/>
            <w:permEnd w:id="364653621"/>
            <w:permEnd w:id="270931185"/>
            <w:permEnd w:id="61749868"/>
            <w:permEnd w:id="2037143977"/>
            <w:permEnd w:id="1974303291"/>
          </w:p>
        </w:tc>
        <w:tc>
          <w:tcPr>
            <w:tcW w:w="3214" w:type="dxa"/>
            <w:gridSpan w:val="2"/>
            <w:vMerge/>
            <w:vAlign w:val="center"/>
          </w:tcPr>
          <w:p w:rsidR="00785E58" w:rsidRPr="009C1D85" w:rsidRDefault="00785E58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785E58" w:rsidRPr="009C1D85" w:rsidRDefault="00785E58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85E58" w:rsidRPr="009C1D85" w:rsidRDefault="00785E58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85E58" w:rsidRPr="00780365" w:rsidRDefault="00785E5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133F" w:rsidRPr="00DE71BF" w:rsidTr="0078250E">
        <w:trPr>
          <w:trHeight w:val="73"/>
        </w:trPr>
        <w:tc>
          <w:tcPr>
            <w:tcW w:w="559" w:type="dxa"/>
            <w:vMerge w:val="restart"/>
            <w:vAlign w:val="center"/>
          </w:tcPr>
          <w:p w:rsidR="0079133F" w:rsidRPr="00780365" w:rsidRDefault="007913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36936656" w:edGrp="everyone" w:colFirst="4" w:colLast="4"/>
            <w:permStart w:id="229461460" w:edGrp="everyone" w:colFirst="5" w:colLast="5"/>
            <w:permStart w:id="1792501048" w:edGrp="everyone" w:colFirst="6" w:colLast="6"/>
            <w:permStart w:id="337776834" w:edGrp="everyone" w:colFirst="7" w:colLast="7"/>
            <w:permStart w:id="197401901" w:edGrp="everyone" w:colFirst="8" w:colLast="8"/>
            <w:permStart w:id="224201858" w:edGrp="everyone" w:colFirst="9" w:colLast="9"/>
            <w:permEnd w:id="698170843"/>
          </w:p>
        </w:tc>
        <w:tc>
          <w:tcPr>
            <w:tcW w:w="3214" w:type="dxa"/>
            <w:gridSpan w:val="2"/>
            <w:vMerge w:val="restart"/>
            <w:vAlign w:val="center"/>
          </w:tcPr>
          <w:p w:rsidR="0079133F" w:rsidRPr="0079133F" w:rsidRDefault="00CD1E78" w:rsidP="0079133F">
            <w:pPr>
              <w:spacing w:after="0"/>
              <w:rPr>
                <w:rFonts w:cs="Calibri"/>
                <w:sz w:val="18"/>
                <w:szCs w:val="16"/>
              </w:rPr>
            </w:pPr>
            <w:r w:rsidRPr="00CD1E78">
              <w:rPr>
                <w:rFonts w:cs="Calibri"/>
                <w:sz w:val="18"/>
                <w:szCs w:val="16"/>
              </w:rPr>
              <w:t>Drabinka DNA</w:t>
            </w:r>
            <w:r>
              <w:rPr>
                <w:rFonts w:cs="Calibri"/>
                <w:sz w:val="18"/>
                <w:szCs w:val="16"/>
              </w:rPr>
              <w:t xml:space="preserve">. </w:t>
            </w:r>
            <w:r w:rsidRPr="00CD1E78">
              <w:rPr>
                <w:rFonts w:cs="Calibri"/>
                <w:sz w:val="18"/>
                <w:szCs w:val="16"/>
              </w:rPr>
              <w:t>Mass</w:t>
            </w:r>
            <w:r>
              <w:rPr>
                <w:rFonts w:cs="Calibri"/>
                <w:sz w:val="18"/>
                <w:szCs w:val="16"/>
              </w:rPr>
              <w:t xml:space="preserve">Ruler Express o niskim zakresie </w:t>
            </w:r>
            <w:r w:rsidRPr="00CD1E78">
              <w:rPr>
                <w:rFonts w:cs="Calibri"/>
                <w:sz w:val="18"/>
                <w:szCs w:val="16"/>
              </w:rPr>
              <w:t>Reverse, gotowa do użycia.</w:t>
            </w:r>
            <w:r>
              <w:rPr>
                <w:rFonts w:cs="Calibri"/>
                <w:sz w:val="18"/>
                <w:szCs w:val="16"/>
              </w:rPr>
              <w:t xml:space="preserve"> Produkt Thermo Scientific o n</w:t>
            </w:r>
            <w:r w:rsidRPr="00CD1E78">
              <w:rPr>
                <w:rFonts w:cs="Calibri"/>
                <w:sz w:val="18"/>
                <w:szCs w:val="16"/>
              </w:rPr>
              <w:t>r kat. SM1273</w:t>
            </w:r>
            <w:r>
              <w:rPr>
                <w:rFonts w:cs="Calibri"/>
                <w:sz w:val="18"/>
                <w:szCs w:val="16"/>
              </w:rPr>
              <w:t>,</w:t>
            </w:r>
            <w:r w:rsidRPr="00CD1E78">
              <w:rPr>
                <w:rFonts w:cs="Calibri"/>
                <w:sz w:val="18"/>
                <w:szCs w:val="16"/>
              </w:rPr>
              <w:t xml:space="preserve">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79133F" w:rsidRPr="00CD1E78" w:rsidRDefault="00CD1E78" w:rsidP="00791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CD1E78">
              <w:rPr>
                <w:rFonts w:cs="Courier New"/>
                <w:sz w:val="18"/>
              </w:rPr>
              <w:t>op. = 2 x 500 mikrolitrów</w:t>
            </w:r>
          </w:p>
        </w:tc>
        <w:tc>
          <w:tcPr>
            <w:tcW w:w="1110" w:type="dxa"/>
            <w:vMerge w:val="restart"/>
            <w:vAlign w:val="center"/>
          </w:tcPr>
          <w:p w:rsidR="0079133F" w:rsidRPr="009C1D85" w:rsidRDefault="00636AEA" w:rsidP="009C1D85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9133F" w:rsidRPr="009C1D8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9133F" w:rsidRPr="00BE3EF3" w:rsidRDefault="0079133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133F" w:rsidRPr="00DE71BF" w:rsidTr="0078250E">
        <w:trPr>
          <w:trHeight w:val="205"/>
        </w:trPr>
        <w:tc>
          <w:tcPr>
            <w:tcW w:w="559" w:type="dxa"/>
            <w:vMerge/>
            <w:vAlign w:val="center"/>
          </w:tcPr>
          <w:p w:rsidR="0079133F" w:rsidRPr="00780365" w:rsidRDefault="007913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49618429" w:edGrp="everyone" w:colFirst="9" w:colLast="9"/>
            <w:permEnd w:id="436936656"/>
            <w:permEnd w:id="229461460"/>
            <w:permEnd w:id="1792501048"/>
            <w:permEnd w:id="337776834"/>
            <w:permEnd w:id="197401901"/>
            <w:permEnd w:id="224201858"/>
          </w:p>
        </w:tc>
        <w:tc>
          <w:tcPr>
            <w:tcW w:w="3214" w:type="dxa"/>
            <w:gridSpan w:val="2"/>
            <w:vMerge/>
            <w:vAlign w:val="center"/>
          </w:tcPr>
          <w:p w:rsidR="0079133F" w:rsidRPr="009C1D85" w:rsidRDefault="0079133F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79133F" w:rsidRPr="009C1D85" w:rsidRDefault="0079133F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133F" w:rsidRPr="009C1D85" w:rsidRDefault="0079133F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133F" w:rsidRPr="00BE3EF3" w:rsidRDefault="0079133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133F" w:rsidRPr="00BE3EF3" w:rsidRDefault="007913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2787A" w:rsidRPr="00DE71BF" w:rsidTr="00E2787A">
        <w:trPr>
          <w:trHeight w:val="137"/>
        </w:trPr>
        <w:tc>
          <w:tcPr>
            <w:tcW w:w="559" w:type="dxa"/>
            <w:vMerge w:val="restart"/>
            <w:vAlign w:val="center"/>
          </w:tcPr>
          <w:p w:rsidR="00E2787A" w:rsidRPr="00780365" w:rsidRDefault="00E2787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63269299" w:edGrp="everyone" w:colFirst="4" w:colLast="4"/>
            <w:permStart w:id="579286940" w:edGrp="everyone" w:colFirst="5" w:colLast="5"/>
            <w:permStart w:id="1458523546" w:edGrp="everyone" w:colFirst="6" w:colLast="6"/>
            <w:permStart w:id="1772902448" w:edGrp="everyone" w:colFirst="7" w:colLast="7"/>
            <w:permStart w:id="1572746035" w:edGrp="everyone" w:colFirst="8" w:colLast="8"/>
            <w:permStart w:id="241303598" w:edGrp="everyone" w:colFirst="9" w:colLast="9"/>
            <w:permEnd w:id="649618429"/>
          </w:p>
        </w:tc>
        <w:tc>
          <w:tcPr>
            <w:tcW w:w="3214" w:type="dxa"/>
            <w:gridSpan w:val="2"/>
            <w:vMerge w:val="restart"/>
            <w:vAlign w:val="center"/>
          </w:tcPr>
          <w:p w:rsidR="00E2787A" w:rsidRDefault="00E2787A" w:rsidP="00E4062A">
            <w:pPr>
              <w:spacing w:after="0"/>
              <w:rPr>
                <w:rFonts w:cs="Calibri"/>
                <w:sz w:val="18"/>
                <w:szCs w:val="18"/>
              </w:rPr>
            </w:pPr>
            <w:r w:rsidRPr="002F7B81">
              <w:rPr>
                <w:rFonts w:cs="Calibri"/>
                <w:sz w:val="18"/>
                <w:szCs w:val="18"/>
              </w:rPr>
              <w:t>Etanol absolutny do biologii molekularnej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:rsidR="007546C7" w:rsidRPr="002F7B81" w:rsidRDefault="007546C7" w:rsidP="00E4062A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6"/>
              </w:rPr>
              <w:t xml:space="preserve">Produkt </w:t>
            </w:r>
            <w:r w:rsidRPr="00785E58">
              <w:rPr>
                <w:rFonts w:cs="Calibri"/>
                <w:sz w:val="18"/>
                <w:szCs w:val="16"/>
              </w:rPr>
              <w:t>SERVA</w:t>
            </w:r>
            <w:r>
              <w:rPr>
                <w:rFonts w:cs="Calibri"/>
                <w:sz w:val="18"/>
                <w:szCs w:val="16"/>
              </w:rPr>
              <w:t xml:space="preserve"> o nr kat. 39556.01, </w:t>
            </w:r>
            <w:r w:rsidRPr="00785E58">
              <w:rPr>
                <w:rFonts w:cs="Calibri"/>
                <w:sz w:val="18"/>
                <w:szCs w:val="16"/>
              </w:rPr>
              <w:t>lub równoważny</w:t>
            </w:r>
            <w:r>
              <w:rPr>
                <w:rFonts w:cs="Calibri"/>
                <w:sz w:val="18"/>
                <w:szCs w:val="16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E2787A" w:rsidRDefault="00E2787A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250 ml</w:t>
            </w:r>
          </w:p>
        </w:tc>
        <w:tc>
          <w:tcPr>
            <w:tcW w:w="1110" w:type="dxa"/>
            <w:vMerge w:val="restart"/>
            <w:vAlign w:val="center"/>
          </w:tcPr>
          <w:p w:rsidR="00E2787A" w:rsidRDefault="00E2787A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1451" w:type="dxa"/>
            <w:vMerge w:val="restart"/>
            <w:vAlign w:val="center"/>
          </w:tcPr>
          <w:p w:rsidR="00E2787A" w:rsidRPr="00BE3EF3" w:rsidRDefault="00E2787A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2787A" w:rsidRPr="00DE71BF" w:rsidTr="0078250E">
        <w:trPr>
          <w:trHeight w:val="326"/>
        </w:trPr>
        <w:tc>
          <w:tcPr>
            <w:tcW w:w="559" w:type="dxa"/>
            <w:vMerge/>
            <w:vAlign w:val="center"/>
          </w:tcPr>
          <w:p w:rsidR="00E2787A" w:rsidRPr="00780365" w:rsidRDefault="00E2787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54651426" w:edGrp="everyone" w:colFirst="9" w:colLast="9"/>
            <w:permEnd w:id="1163269299"/>
            <w:permEnd w:id="579286940"/>
            <w:permEnd w:id="1458523546"/>
            <w:permEnd w:id="1772902448"/>
            <w:permEnd w:id="1572746035"/>
            <w:permEnd w:id="241303598"/>
          </w:p>
        </w:tc>
        <w:tc>
          <w:tcPr>
            <w:tcW w:w="3214" w:type="dxa"/>
            <w:gridSpan w:val="2"/>
            <w:vMerge/>
            <w:vAlign w:val="center"/>
          </w:tcPr>
          <w:p w:rsidR="00E2787A" w:rsidRPr="002F7B81" w:rsidRDefault="00E2787A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2787A" w:rsidRDefault="00E2787A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2787A" w:rsidRDefault="00E2787A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2787A" w:rsidRPr="00BE3EF3" w:rsidRDefault="00E2787A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2787A" w:rsidRPr="00DE71BF" w:rsidTr="00E2787A">
        <w:trPr>
          <w:trHeight w:val="187"/>
        </w:trPr>
        <w:tc>
          <w:tcPr>
            <w:tcW w:w="559" w:type="dxa"/>
            <w:vMerge w:val="restart"/>
            <w:vAlign w:val="center"/>
          </w:tcPr>
          <w:p w:rsidR="00E2787A" w:rsidRPr="00780365" w:rsidRDefault="00E2787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95635226" w:edGrp="everyone" w:colFirst="4" w:colLast="4"/>
            <w:permStart w:id="1046546356" w:edGrp="everyone" w:colFirst="5" w:colLast="5"/>
            <w:permStart w:id="2141804295" w:edGrp="everyone" w:colFirst="6" w:colLast="6"/>
            <w:permStart w:id="1469921632" w:edGrp="everyone" w:colFirst="7" w:colLast="7"/>
            <w:permStart w:id="1982167554" w:edGrp="everyone" w:colFirst="8" w:colLast="8"/>
            <w:permStart w:id="589705359" w:edGrp="everyone" w:colFirst="9" w:colLast="9"/>
            <w:permEnd w:id="1254651426"/>
          </w:p>
        </w:tc>
        <w:tc>
          <w:tcPr>
            <w:tcW w:w="3214" w:type="dxa"/>
            <w:gridSpan w:val="2"/>
            <w:vMerge w:val="restart"/>
            <w:vAlign w:val="center"/>
          </w:tcPr>
          <w:p w:rsidR="00E2787A" w:rsidRDefault="00E2787A" w:rsidP="00E4062A">
            <w:pPr>
              <w:spacing w:after="0"/>
              <w:rPr>
                <w:rFonts w:cs="Calibri"/>
                <w:sz w:val="18"/>
                <w:szCs w:val="18"/>
              </w:rPr>
            </w:pPr>
            <w:r w:rsidRPr="00CD1E78">
              <w:rPr>
                <w:rFonts w:cs="Calibri"/>
                <w:sz w:val="18"/>
                <w:szCs w:val="18"/>
              </w:rPr>
              <w:t>Izopropanol</w:t>
            </w:r>
          </w:p>
          <w:p w:rsidR="007546C7" w:rsidRPr="002F7B81" w:rsidRDefault="007546C7" w:rsidP="00E4062A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6"/>
              </w:rPr>
              <w:t xml:space="preserve">Produkt </w:t>
            </w:r>
            <w:r w:rsidRPr="00785E58">
              <w:rPr>
                <w:rFonts w:cs="Calibri"/>
                <w:sz w:val="18"/>
                <w:szCs w:val="16"/>
              </w:rPr>
              <w:t>SERVA</w:t>
            </w:r>
            <w:r>
              <w:rPr>
                <w:rFonts w:cs="Calibri"/>
                <w:sz w:val="18"/>
                <w:szCs w:val="16"/>
              </w:rPr>
              <w:t xml:space="preserve"> o nr kat. 39559.02, </w:t>
            </w:r>
            <w:r w:rsidRPr="00785E58">
              <w:rPr>
                <w:rFonts w:cs="Calibri"/>
                <w:sz w:val="18"/>
                <w:szCs w:val="16"/>
              </w:rPr>
              <w:t>lub równoważny</w:t>
            </w:r>
            <w:r>
              <w:rPr>
                <w:rFonts w:cs="Calibri"/>
                <w:sz w:val="18"/>
                <w:szCs w:val="16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E2787A" w:rsidRDefault="00E2787A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E2787A" w:rsidRDefault="00E2787A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E2787A" w:rsidRPr="00BE3EF3" w:rsidRDefault="00E2787A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2787A" w:rsidRPr="00DE71BF" w:rsidTr="0078250E">
        <w:trPr>
          <w:trHeight w:val="80"/>
        </w:trPr>
        <w:tc>
          <w:tcPr>
            <w:tcW w:w="559" w:type="dxa"/>
            <w:vMerge/>
            <w:vAlign w:val="center"/>
          </w:tcPr>
          <w:p w:rsidR="00E2787A" w:rsidRPr="00780365" w:rsidRDefault="00E2787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24875347" w:edGrp="everyone" w:colFirst="9" w:colLast="9"/>
            <w:permEnd w:id="1095635226"/>
            <w:permEnd w:id="1046546356"/>
            <w:permEnd w:id="2141804295"/>
            <w:permEnd w:id="1469921632"/>
            <w:permEnd w:id="1982167554"/>
            <w:permEnd w:id="589705359"/>
          </w:p>
        </w:tc>
        <w:tc>
          <w:tcPr>
            <w:tcW w:w="3214" w:type="dxa"/>
            <w:gridSpan w:val="2"/>
            <w:vMerge/>
            <w:vAlign w:val="center"/>
          </w:tcPr>
          <w:p w:rsidR="00E2787A" w:rsidRPr="00CD1E78" w:rsidRDefault="00E2787A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2787A" w:rsidRDefault="00E2787A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2787A" w:rsidRDefault="00E2787A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2787A" w:rsidRPr="00BE3EF3" w:rsidRDefault="00E2787A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2787A" w:rsidRPr="00DE71BF" w:rsidTr="00E2787A">
        <w:trPr>
          <w:trHeight w:val="506"/>
        </w:trPr>
        <w:tc>
          <w:tcPr>
            <w:tcW w:w="559" w:type="dxa"/>
            <w:vMerge w:val="restart"/>
            <w:vAlign w:val="center"/>
          </w:tcPr>
          <w:p w:rsidR="00E2787A" w:rsidRPr="00780365" w:rsidRDefault="00E2787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04945798" w:edGrp="everyone" w:colFirst="4" w:colLast="4"/>
            <w:permStart w:id="1596946068" w:edGrp="everyone" w:colFirst="5" w:colLast="5"/>
            <w:permStart w:id="1170235099" w:edGrp="everyone" w:colFirst="6" w:colLast="6"/>
            <w:permStart w:id="662509573" w:edGrp="everyone" w:colFirst="7" w:colLast="7"/>
            <w:permStart w:id="1021127070" w:edGrp="everyone" w:colFirst="8" w:colLast="8"/>
            <w:permStart w:id="1731471691" w:edGrp="everyone" w:colFirst="9" w:colLast="9"/>
            <w:permEnd w:id="324875347"/>
          </w:p>
        </w:tc>
        <w:tc>
          <w:tcPr>
            <w:tcW w:w="3214" w:type="dxa"/>
            <w:gridSpan w:val="2"/>
            <w:vMerge w:val="restart"/>
            <w:vAlign w:val="center"/>
          </w:tcPr>
          <w:p w:rsidR="00E2787A" w:rsidRPr="002F7B81" w:rsidRDefault="00E2787A" w:rsidP="00E4062A">
            <w:pPr>
              <w:spacing w:after="0"/>
              <w:rPr>
                <w:rFonts w:cs="Calibri"/>
                <w:sz w:val="18"/>
                <w:szCs w:val="18"/>
              </w:rPr>
            </w:pPr>
            <w:r w:rsidRPr="00CD1E78">
              <w:rPr>
                <w:rFonts w:cs="Calibri"/>
                <w:sz w:val="18"/>
                <w:szCs w:val="18"/>
              </w:rPr>
              <w:t>Na2-EDTA E</w:t>
            </w:r>
            <w:r>
              <w:rPr>
                <w:rFonts w:cs="Calibri"/>
                <w:sz w:val="18"/>
                <w:szCs w:val="18"/>
              </w:rPr>
              <w:t xml:space="preserve">tylenodiaminotetraoctan disodu. Produkt </w:t>
            </w:r>
            <w:r w:rsidRPr="00CD1E78">
              <w:rPr>
                <w:rFonts w:cs="Calibri"/>
                <w:sz w:val="18"/>
                <w:szCs w:val="18"/>
              </w:rPr>
              <w:t xml:space="preserve">SERVA </w:t>
            </w:r>
            <w:r>
              <w:rPr>
                <w:rFonts w:cs="Calibri"/>
                <w:sz w:val="18"/>
                <w:szCs w:val="18"/>
              </w:rPr>
              <w:t xml:space="preserve">o </w:t>
            </w:r>
            <w:r w:rsidRPr="00CD1E78">
              <w:rPr>
                <w:rFonts w:cs="Calibri"/>
                <w:sz w:val="18"/>
                <w:szCs w:val="18"/>
              </w:rPr>
              <w:t>nr kat. 39760</w:t>
            </w:r>
            <w:r>
              <w:rPr>
                <w:rFonts w:cs="Calibri"/>
                <w:sz w:val="18"/>
                <w:szCs w:val="18"/>
              </w:rPr>
              <w:t>,</w:t>
            </w:r>
            <w:r w:rsidRPr="00CD1E78">
              <w:rPr>
                <w:rFonts w:cs="Calibri"/>
                <w:sz w:val="18"/>
                <w:szCs w:val="18"/>
              </w:rPr>
              <w:t xml:space="preserve">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E2787A" w:rsidRDefault="00E2787A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250 g</w:t>
            </w:r>
          </w:p>
        </w:tc>
        <w:tc>
          <w:tcPr>
            <w:tcW w:w="1110" w:type="dxa"/>
            <w:vMerge w:val="restart"/>
            <w:vAlign w:val="center"/>
          </w:tcPr>
          <w:p w:rsidR="00E2787A" w:rsidRDefault="00E2787A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2787A" w:rsidRPr="00BE3EF3" w:rsidRDefault="00E2787A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2787A" w:rsidRPr="00DE71BF" w:rsidTr="00E2787A">
        <w:trPr>
          <w:trHeight w:val="597"/>
        </w:trPr>
        <w:tc>
          <w:tcPr>
            <w:tcW w:w="559" w:type="dxa"/>
            <w:vMerge/>
            <w:vAlign w:val="center"/>
          </w:tcPr>
          <w:p w:rsidR="00E2787A" w:rsidRPr="00780365" w:rsidRDefault="00E2787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29385988" w:edGrp="everyone" w:colFirst="9" w:colLast="9"/>
            <w:permEnd w:id="1204945798"/>
            <w:permEnd w:id="1596946068"/>
            <w:permEnd w:id="1170235099"/>
            <w:permEnd w:id="662509573"/>
            <w:permEnd w:id="1021127070"/>
            <w:permEnd w:id="1731471691"/>
          </w:p>
        </w:tc>
        <w:tc>
          <w:tcPr>
            <w:tcW w:w="3214" w:type="dxa"/>
            <w:gridSpan w:val="2"/>
            <w:vMerge/>
            <w:vAlign w:val="center"/>
          </w:tcPr>
          <w:p w:rsidR="00E2787A" w:rsidRPr="00CD1E78" w:rsidRDefault="00E2787A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2787A" w:rsidRDefault="00E2787A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2787A" w:rsidRDefault="00E2787A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2787A" w:rsidRPr="00BE3EF3" w:rsidRDefault="00E2787A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2787A" w:rsidRPr="00DE71BF" w:rsidTr="00E2787A">
        <w:trPr>
          <w:trHeight w:val="394"/>
        </w:trPr>
        <w:tc>
          <w:tcPr>
            <w:tcW w:w="559" w:type="dxa"/>
            <w:vMerge w:val="restart"/>
            <w:vAlign w:val="center"/>
          </w:tcPr>
          <w:p w:rsidR="00E2787A" w:rsidRPr="00780365" w:rsidRDefault="00E2787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61375982" w:edGrp="everyone" w:colFirst="4" w:colLast="4"/>
            <w:permStart w:id="938039056" w:edGrp="everyone" w:colFirst="5" w:colLast="5"/>
            <w:permStart w:id="313730113" w:edGrp="everyone" w:colFirst="6" w:colLast="6"/>
            <w:permStart w:id="62528313" w:edGrp="everyone" w:colFirst="7" w:colLast="7"/>
            <w:permStart w:id="719465195" w:edGrp="everyone" w:colFirst="8" w:colLast="8"/>
            <w:permStart w:id="675573060" w:edGrp="everyone" w:colFirst="9" w:colLast="9"/>
            <w:permEnd w:id="1629385988"/>
          </w:p>
        </w:tc>
        <w:tc>
          <w:tcPr>
            <w:tcW w:w="3214" w:type="dxa"/>
            <w:gridSpan w:val="2"/>
            <w:vMerge w:val="restart"/>
            <w:vAlign w:val="center"/>
          </w:tcPr>
          <w:p w:rsidR="00573B28" w:rsidRDefault="00E2787A" w:rsidP="00E4062A">
            <w:pPr>
              <w:spacing w:after="0"/>
              <w:rPr>
                <w:rFonts w:cs="Calibri"/>
                <w:sz w:val="18"/>
                <w:szCs w:val="16"/>
              </w:rPr>
            </w:pPr>
            <w:r w:rsidRPr="00CD1E78">
              <w:rPr>
                <w:rFonts w:cs="Calibri"/>
                <w:sz w:val="18"/>
                <w:szCs w:val="18"/>
              </w:rPr>
              <w:t>NaCl</w:t>
            </w:r>
            <w:r w:rsidR="00573B28">
              <w:rPr>
                <w:rFonts w:cs="Calibri"/>
                <w:sz w:val="18"/>
                <w:szCs w:val="16"/>
              </w:rPr>
              <w:t xml:space="preserve"> </w:t>
            </w:r>
          </w:p>
          <w:p w:rsidR="00E2787A" w:rsidRDefault="00573B28" w:rsidP="00E4062A">
            <w:pPr>
              <w:spacing w:after="0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 xml:space="preserve">Produkt </w:t>
            </w:r>
            <w:r w:rsidRPr="00785E58">
              <w:rPr>
                <w:rFonts w:cs="Calibri"/>
                <w:sz w:val="18"/>
                <w:szCs w:val="16"/>
              </w:rPr>
              <w:t>SERVA</w:t>
            </w:r>
            <w:r>
              <w:rPr>
                <w:rFonts w:cs="Calibri"/>
                <w:sz w:val="18"/>
                <w:szCs w:val="16"/>
              </w:rPr>
              <w:t xml:space="preserve"> o nr kat. 39781.02, </w:t>
            </w:r>
            <w:r w:rsidRPr="00785E58">
              <w:rPr>
                <w:rFonts w:cs="Calibri"/>
                <w:sz w:val="18"/>
                <w:szCs w:val="16"/>
              </w:rPr>
              <w:t>lub równoważny</w:t>
            </w:r>
            <w:r>
              <w:rPr>
                <w:rFonts w:cs="Calibri"/>
                <w:sz w:val="18"/>
                <w:szCs w:val="16"/>
              </w:rPr>
              <w:t>.</w:t>
            </w:r>
          </w:p>
          <w:p w:rsidR="00573B28" w:rsidRPr="002F7B81" w:rsidRDefault="00573B28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E2787A" w:rsidRDefault="00E2787A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 kg</w:t>
            </w:r>
          </w:p>
        </w:tc>
        <w:tc>
          <w:tcPr>
            <w:tcW w:w="1110" w:type="dxa"/>
            <w:vMerge w:val="restart"/>
            <w:vAlign w:val="center"/>
          </w:tcPr>
          <w:p w:rsidR="00E2787A" w:rsidRDefault="00E2787A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2787A" w:rsidRPr="00BE3EF3" w:rsidRDefault="00E2787A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2787A" w:rsidRPr="00DE71BF" w:rsidTr="00E2787A">
        <w:trPr>
          <w:trHeight w:val="401"/>
        </w:trPr>
        <w:tc>
          <w:tcPr>
            <w:tcW w:w="559" w:type="dxa"/>
            <w:vMerge/>
            <w:vAlign w:val="center"/>
          </w:tcPr>
          <w:p w:rsidR="00E2787A" w:rsidRPr="00780365" w:rsidRDefault="00E2787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01427130" w:edGrp="everyone" w:colFirst="9" w:colLast="9"/>
            <w:permEnd w:id="1761375982"/>
            <w:permEnd w:id="938039056"/>
            <w:permEnd w:id="313730113"/>
            <w:permEnd w:id="62528313"/>
            <w:permEnd w:id="719465195"/>
            <w:permEnd w:id="675573060"/>
          </w:p>
        </w:tc>
        <w:tc>
          <w:tcPr>
            <w:tcW w:w="3214" w:type="dxa"/>
            <w:gridSpan w:val="2"/>
            <w:vMerge/>
            <w:vAlign w:val="center"/>
          </w:tcPr>
          <w:p w:rsidR="00E2787A" w:rsidRPr="00CD1E78" w:rsidRDefault="00E2787A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2787A" w:rsidRDefault="00E2787A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2787A" w:rsidRDefault="00E2787A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2787A" w:rsidRPr="00BE3EF3" w:rsidRDefault="00E2787A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B6A86" w:rsidRPr="005B6A86" w:rsidTr="005B6A86">
        <w:trPr>
          <w:trHeight w:val="129"/>
        </w:trPr>
        <w:tc>
          <w:tcPr>
            <w:tcW w:w="559" w:type="dxa"/>
            <w:vMerge w:val="restart"/>
            <w:vAlign w:val="center"/>
          </w:tcPr>
          <w:p w:rsidR="005B6A86" w:rsidRPr="00780365" w:rsidRDefault="005B6A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27331945" w:edGrp="everyone" w:colFirst="4" w:colLast="4"/>
            <w:permStart w:id="272904181" w:edGrp="everyone" w:colFirst="5" w:colLast="5"/>
            <w:permStart w:id="1746218442" w:edGrp="everyone" w:colFirst="6" w:colLast="6"/>
            <w:permStart w:id="208876193" w:edGrp="everyone" w:colFirst="7" w:colLast="7"/>
            <w:permStart w:id="1869237172" w:edGrp="everyone" w:colFirst="8" w:colLast="8"/>
            <w:permStart w:id="978091828" w:edGrp="everyone" w:colFirst="9" w:colLast="9"/>
            <w:permEnd w:id="1101427130"/>
          </w:p>
        </w:tc>
        <w:tc>
          <w:tcPr>
            <w:tcW w:w="3214" w:type="dxa"/>
            <w:gridSpan w:val="2"/>
            <w:vMerge w:val="restart"/>
            <w:vAlign w:val="center"/>
          </w:tcPr>
          <w:p w:rsidR="005B6A86" w:rsidRPr="005B6A86" w:rsidRDefault="004A6C26" w:rsidP="005B6A86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4A6C26">
              <w:rPr>
                <w:rFonts w:cs="Calibri"/>
                <w:sz w:val="18"/>
                <w:szCs w:val="18"/>
                <w:lang w:val="en-US"/>
              </w:rPr>
              <w:t>NanoDrop CF-1 Calibration Fluid Produkt Thermo Scientific o nr kat. CHEM-CF-1,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5B6A86" w:rsidRPr="005B6A86" w:rsidRDefault="005B6A86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5B6A86">
              <w:rPr>
                <w:rFonts w:cs="Calibri"/>
                <w:sz w:val="18"/>
                <w:szCs w:val="18"/>
                <w:lang w:val="en-US"/>
              </w:rPr>
              <w:t>0,5 ml</w:t>
            </w:r>
          </w:p>
        </w:tc>
        <w:tc>
          <w:tcPr>
            <w:tcW w:w="1110" w:type="dxa"/>
            <w:vMerge w:val="restart"/>
            <w:vAlign w:val="center"/>
          </w:tcPr>
          <w:p w:rsidR="005B6A86" w:rsidRPr="005B6A86" w:rsidRDefault="005B6A86" w:rsidP="009C1D85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5B6A86" w:rsidRPr="005B6A86" w:rsidRDefault="005B6A86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B6A86" w:rsidRPr="005B6A86" w:rsidRDefault="005B6A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6A86" w:rsidRPr="005B6A86" w:rsidRDefault="005B6A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6A86" w:rsidRPr="005B6A86" w:rsidRDefault="005B6A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6A86" w:rsidRPr="005B6A86" w:rsidRDefault="005B6A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5B6A86" w:rsidRPr="005B6A86" w:rsidRDefault="005B6A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5B6A86" w:rsidRPr="005B6A86" w:rsidTr="00E2787A">
        <w:trPr>
          <w:trHeight w:val="138"/>
        </w:trPr>
        <w:tc>
          <w:tcPr>
            <w:tcW w:w="559" w:type="dxa"/>
            <w:vMerge/>
            <w:vAlign w:val="center"/>
          </w:tcPr>
          <w:p w:rsidR="005B6A86" w:rsidRPr="00780365" w:rsidRDefault="005B6A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83751491" w:edGrp="everyone" w:colFirst="9" w:colLast="9"/>
            <w:permEnd w:id="1527331945"/>
            <w:permEnd w:id="272904181"/>
            <w:permEnd w:id="1746218442"/>
            <w:permEnd w:id="208876193"/>
            <w:permEnd w:id="1869237172"/>
            <w:permEnd w:id="978091828"/>
          </w:p>
        </w:tc>
        <w:tc>
          <w:tcPr>
            <w:tcW w:w="3214" w:type="dxa"/>
            <w:gridSpan w:val="2"/>
            <w:vMerge/>
            <w:vAlign w:val="center"/>
          </w:tcPr>
          <w:p w:rsidR="005B6A86" w:rsidRPr="005B6A86" w:rsidRDefault="005B6A86" w:rsidP="005B6A86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5B6A86" w:rsidRPr="005B6A86" w:rsidRDefault="005B6A86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5B6A86" w:rsidRDefault="005B6A86" w:rsidP="009C1D85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5B6A86" w:rsidRPr="005B6A86" w:rsidRDefault="005B6A86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5B6A86" w:rsidRPr="005B6A86" w:rsidRDefault="005B6A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5B6A86" w:rsidRPr="005B6A86" w:rsidRDefault="005B6A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5B6A86" w:rsidRPr="005B6A86" w:rsidRDefault="005B6A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5B6A86" w:rsidRPr="005B6A86" w:rsidRDefault="005B6A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5B6A86" w:rsidRPr="005B6A86" w:rsidRDefault="005B6A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E2787A" w:rsidRPr="00DE71BF" w:rsidTr="00E2787A">
        <w:trPr>
          <w:trHeight w:val="104"/>
        </w:trPr>
        <w:tc>
          <w:tcPr>
            <w:tcW w:w="559" w:type="dxa"/>
            <w:vMerge w:val="restart"/>
            <w:vAlign w:val="center"/>
          </w:tcPr>
          <w:p w:rsidR="00E2787A" w:rsidRPr="005B6A86" w:rsidRDefault="00E2787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014185966" w:edGrp="everyone" w:colFirst="4" w:colLast="4"/>
            <w:permStart w:id="1636451578" w:edGrp="everyone" w:colFirst="5" w:colLast="5"/>
            <w:permStart w:id="1313221446" w:edGrp="everyone" w:colFirst="6" w:colLast="6"/>
            <w:permStart w:id="1517559521" w:edGrp="everyone" w:colFirst="7" w:colLast="7"/>
            <w:permStart w:id="855461013" w:edGrp="everyone" w:colFirst="8" w:colLast="8"/>
            <w:permStart w:id="1045844671" w:edGrp="everyone" w:colFirst="9" w:colLast="9"/>
            <w:permEnd w:id="683751491"/>
          </w:p>
        </w:tc>
        <w:tc>
          <w:tcPr>
            <w:tcW w:w="3214" w:type="dxa"/>
            <w:gridSpan w:val="2"/>
            <w:vMerge w:val="restart"/>
            <w:vAlign w:val="center"/>
          </w:tcPr>
          <w:p w:rsidR="00E2787A" w:rsidRDefault="00E2787A" w:rsidP="00E4062A">
            <w:pPr>
              <w:spacing w:after="0"/>
              <w:rPr>
                <w:rFonts w:cs="Calibri"/>
                <w:sz w:val="18"/>
                <w:szCs w:val="18"/>
              </w:rPr>
            </w:pPr>
            <w:r w:rsidRPr="00CD1E78">
              <w:rPr>
                <w:rFonts w:cs="Calibri"/>
                <w:sz w:val="18"/>
                <w:szCs w:val="18"/>
              </w:rPr>
              <w:t>Proteinaza K</w:t>
            </w:r>
          </w:p>
          <w:p w:rsidR="00573B28" w:rsidRDefault="00573B28" w:rsidP="00573B28">
            <w:pPr>
              <w:spacing w:after="0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 xml:space="preserve">Produkt Sigma Aldrich o nr kat. </w:t>
            </w:r>
          </w:p>
          <w:p w:rsidR="00573B28" w:rsidRPr="002F7B81" w:rsidRDefault="00573B28" w:rsidP="00573B28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6"/>
              </w:rPr>
              <w:t xml:space="preserve">P2308-100 mg </w:t>
            </w:r>
            <w:r w:rsidRPr="00785E58">
              <w:rPr>
                <w:rFonts w:cs="Calibri"/>
                <w:sz w:val="18"/>
                <w:szCs w:val="16"/>
              </w:rPr>
              <w:t>lub równoważny</w:t>
            </w:r>
            <w:r>
              <w:rPr>
                <w:rFonts w:cs="Calibri"/>
                <w:sz w:val="18"/>
                <w:szCs w:val="16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E2787A" w:rsidRDefault="00E2787A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E2787A" w:rsidRDefault="00E2787A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1451" w:type="dxa"/>
            <w:vMerge w:val="restart"/>
            <w:vAlign w:val="center"/>
          </w:tcPr>
          <w:p w:rsidR="00E2787A" w:rsidRPr="00BE3EF3" w:rsidRDefault="00E2787A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2787A" w:rsidRPr="00DE71BF" w:rsidTr="0078250E">
        <w:trPr>
          <w:trHeight w:val="163"/>
        </w:trPr>
        <w:tc>
          <w:tcPr>
            <w:tcW w:w="559" w:type="dxa"/>
            <w:vMerge/>
            <w:vAlign w:val="center"/>
          </w:tcPr>
          <w:p w:rsidR="00E2787A" w:rsidRPr="00780365" w:rsidRDefault="00E2787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17747343" w:edGrp="everyone" w:colFirst="9" w:colLast="9"/>
            <w:permEnd w:id="1014185966"/>
            <w:permEnd w:id="1636451578"/>
            <w:permEnd w:id="1313221446"/>
            <w:permEnd w:id="1517559521"/>
            <w:permEnd w:id="855461013"/>
            <w:permEnd w:id="1045844671"/>
          </w:p>
        </w:tc>
        <w:tc>
          <w:tcPr>
            <w:tcW w:w="3214" w:type="dxa"/>
            <w:gridSpan w:val="2"/>
            <w:vMerge/>
            <w:vAlign w:val="center"/>
          </w:tcPr>
          <w:p w:rsidR="00E2787A" w:rsidRPr="00CD1E78" w:rsidRDefault="00E2787A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2787A" w:rsidRDefault="00E2787A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2787A" w:rsidRDefault="00E2787A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2787A" w:rsidRPr="00BE3EF3" w:rsidRDefault="00E2787A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B111A" w:rsidRPr="00DE71BF" w:rsidTr="00BB111A">
        <w:trPr>
          <w:trHeight w:val="129"/>
        </w:trPr>
        <w:tc>
          <w:tcPr>
            <w:tcW w:w="559" w:type="dxa"/>
            <w:vMerge w:val="restart"/>
            <w:vAlign w:val="center"/>
          </w:tcPr>
          <w:p w:rsidR="00BB111A" w:rsidRPr="00780365" w:rsidRDefault="00BB111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13948662" w:edGrp="everyone" w:colFirst="4" w:colLast="4"/>
            <w:permStart w:id="371594191" w:edGrp="everyone" w:colFirst="5" w:colLast="5"/>
            <w:permStart w:id="942961179" w:edGrp="everyone" w:colFirst="6" w:colLast="6"/>
            <w:permStart w:id="1360883581" w:edGrp="everyone" w:colFirst="7" w:colLast="7"/>
            <w:permStart w:id="1002967709" w:edGrp="everyone" w:colFirst="8" w:colLast="8"/>
            <w:permStart w:id="1652037922" w:edGrp="everyone" w:colFirst="9" w:colLast="9"/>
            <w:permEnd w:id="1317747343"/>
          </w:p>
        </w:tc>
        <w:tc>
          <w:tcPr>
            <w:tcW w:w="3214" w:type="dxa"/>
            <w:gridSpan w:val="2"/>
            <w:vMerge w:val="restart"/>
            <w:vAlign w:val="center"/>
          </w:tcPr>
          <w:p w:rsidR="00BB111A" w:rsidRDefault="00BB111A" w:rsidP="00E4062A">
            <w:pPr>
              <w:spacing w:after="0"/>
              <w:rPr>
                <w:rFonts w:cs="Calibri"/>
                <w:sz w:val="18"/>
                <w:szCs w:val="18"/>
              </w:rPr>
            </w:pPr>
            <w:r w:rsidRPr="00CD1E78">
              <w:rPr>
                <w:rFonts w:cs="Calibri"/>
                <w:sz w:val="18"/>
                <w:szCs w:val="18"/>
              </w:rPr>
              <w:t>RNAZA</w:t>
            </w:r>
          </w:p>
          <w:p w:rsidR="00573B28" w:rsidRDefault="00573B28" w:rsidP="00573B28">
            <w:pPr>
              <w:spacing w:after="0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 xml:space="preserve">Produkt Sigma Aldrich o nr kat. </w:t>
            </w:r>
          </w:p>
          <w:p w:rsidR="00573B28" w:rsidRPr="00CD1E78" w:rsidRDefault="00573B28" w:rsidP="00573B28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6"/>
              </w:rPr>
              <w:t xml:space="preserve">R6513-50 mg </w:t>
            </w:r>
            <w:r w:rsidRPr="00785E58">
              <w:rPr>
                <w:rFonts w:cs="Calibri"/>
                <w:sz w:val="18"/>
                <w:szCs w:val="16"/>
              </w:rPr>
              <w:t>lub równoważny</w:t>
            </w:r>
          </w:p>
        </w:tc>
        <w:tc>
          <w:tcPr>
            <w:tcW w:w="1175" w:type="dxa"/>
            <w:vMerge w:val="restart"/>
            <w:vAlign w:val="center"/>
          </w:tcPr>
          <w:p w:rsidR="00BB111A" w:rsidRDefault="00BB111A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 mg</w:t>
            </w:r>
          </w:p>
        </w:tc>
        <w:tc>
          <w:tcPr>
            <w:tcW w:w="1110" w:type="dxa"/>
            <w:vMerge w:val="restart"/>
            <w:vAlign w:val="center"/>
          </w:tcPr>
          <w:p w:rsidR="00BB111A" w:rsidRDefault="00BB111A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3,00</w:t>
            </w:r>
          </w:p>
        </w:tc>
        <w:tc>
          <w:tcPr>
            <w:tcW w:w="1451" w:type="dxa"/>
            <w:vMerge w:val="restart"/>
            <w:vAlign w:val="center"/>
          </w:tcPr>
          <w:p w:rsidR="00BB111A" w:rsidRPr="00BE3EF3" w:rsidRDefault="00BB111A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B111A" w:rsidRPr="00BE3EF3" w:rsidRDefault="00BB111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B111A" w:rsidRPr="00BE3EF3" w:rsidRDefault="00BB111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B111A" w:rsidRPr="00BE3EF3" w:rsidRDefault="00BB111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B111A" w:rsidRPr="00BE3EF3" w:rsidRDefault="00BB111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B111A" w:rsidRPr="00BE3EF3" w:rsidRDefault="00BB111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B111A" w:rsidRPr="00DE71BF" w:rsidTr="00E2787A">
        <w:trPr>
          <w:trHeight w:val="138"/>
        </w:trPr>
        <w:tc>
          <w:tcPr>
            <w:tcW w:w="559" w:type="dxa"/>
            <w:vMerge/>
            <w:vAlign w:val="center"/>
          </w:tcPr>
          <w:p w:rsidR="00BB111A" w:rsidRPr="00780365" w:rsidRDefault="00BB111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67462093" w:edGrp="everyone" w:colFirst="9" w:colLast="9"/>
            <w:permEnd w:id="1213948662"/>
            <w:permEnd w:id="371594191"/>
            <w:permEnd w:id="942961179"/>
            <w:permEnd w:id="1360883581"/>
            <w:permEnd w:id="1002967709"/>
            <w:permEnd w:id="1652037922"/>
          </w:p>
        </w:tc>
        <w:tc>
          <w:tcPr>
            <w:tcW w:w="3214" w:type="dxa"/>
            <w:gridSpan w:val="2"/>
            <w:vMerge/>
            <w:vAlign w:val="center"/>
          </w:tcPr>
          <w:p w:rsidR="00BB111A" w:rsidRPr="00CD1E78" w:rsidRDefault="00BB111A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B111A" w:rsidRDefault="00BB111A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B111A" w:rsidRDefault="00BB111A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B111A" w:rsidRPr="00BE3EF3" w:rsidRDefault="00BB111A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B111A" w:rsidRPr="00BE3EF3" w:rsidRDefault="00BB111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B111A" w:rsidRPr="00BE3EF3" w:rsidRDefault="00BB111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B111A" w:rsidRPr="00BE3EF3" w:rsidRDefault="00BB111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B111A" w:rsidRPr="00BE3EF3" w:rsidRDefault="00BB111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B111A" w:rsidRPr="00BE3EF3" w:rsidRDefault="00BB111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2787A" w:rsidRPr="00DE71BF" w:rsidTr="00E2787A">
        <w:trPr>
          <w:trHeight w:val="250"/>
        </w:trPr>
        <w:tc>
          <w:tcPr>
            <w:tcW w:w="559" w:type="dxa"/>
            <w:vMerge w:val="restart"/>
            <w:vAlign w:val="center"/>
          </w:tcPr>
          <w:p w:rsidR="00E2787A" w:rsidRPr="00780365" w:rsidRDefault="00E2787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19392579" w:edGrp="everyone" w:colFirst="4" w:colLast="4"/>
            <w:permStart w:id="2025734924" w:edGrp="everyone" w:colFirst="5" w:colLast="5"/>
            <w:permStart w:id="1274565248" w:edGrp="everyone" w:colFirst="6" w:colLast="6"/>
            <w:permStart w:id="1955806234" w:edGrp="everyone" w:colFirst="7" w:colLast="7"/>
            <w:permStart w:id="805990091" w:edGrp="everyone" w:colFirst="8" w:colLast="8"/>
            <w:permStart w:id="354232953" w:edGrp="everyone" w:colFirst="9" w:colLast="9"/>
            <w:permEnd w:id="1667462093"/>
          </w:p>
        </w:tc>
        <w:tc>
          <w:tcPr>
            <w:tcW w:w="3214" w:type="dxa"/>
            <w:gridSpan w:val="2"/>
            <w:vMerge w:val="restart"/>
            <w:vAlign w:val="center"/>
          </w:tcPr>
          <w:p w:rsidR="00D1417D" w:rsidRDefault="00BB111A" w:rsidP="00D1417D">
            <w:pPr>
              <w:spacing w:after="0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8"/>
              </w:rPr>
              <w:t>Ś</w:t>
            </w:r>
            <w:r w:rsidR="00E2787A" w:rsidRPr="00CD1E78">
              <w:rPr>
                <w:rFonts w:cs="Calibri"/>
                <w:sz w:val="18"/>
                <w:szCs w:val="18"/>
              </w:rPr>
              <w:t>rodek czyszczący do usuwania enzymów o aktywności DNAz i RNAz z powi</w:t>
            </w:r>
            <w:r w:rsidR="00E2787A">
              <w:rPr>
                <w:rFonts w:cs="Calibri"/>
                <w:sz w:val="18"/>
                <w:szCs w:val="18"/>
              </w:rPr>
              <w:t>erzchni laboratoryjnych</w:t>
            </w:r>
            <w:r w:rsidR="00D1417D">
              <w:rPr>
                <w:rFonts w:cs="Calibri"/>
                <w:sz w:val="18"/>
                <w:szCs w:val="16"/>
              </w:rPr>
              <w:t xml:space="preserve"> </w:t>
            </w:r>
          </w:p>
          <w:p w:rsidR="00D1417D" w:rsidRDefault="00D1417D" w:rsidP="00D1417D">
            <w:pPr>
              <w:spacing w:after="0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 xml:space="preserve">Produkt A&amp;A Biotechnology o nr kat. </w:t>
            </w:r>
          </w:p>
          <w:p w:rsidR="00E2787A" w:rsidRDefault="00D1417D" w:rsidP="00D1417D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6"/>
              </w:rPr>
              <w:t xml:space="preserve">040-500 </w:t>
            </w:r>
            <w:r w:rsidRPr="00785E58">
              <w:rPr>
                <w:rFonts w:cs="Calibri"/>
                <w:sz w:val="18"/>
                <w:szCs w:val="16"/>
              </w:rPr>
              <w:t>lub równoważny</w:t>
            </w:r>
          </w:p>
          <w:p w:rsidR="008C3014" w:rsidRPr="002F7B81" w:rsidRDefault="008C3014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E2787A" w:rsidRDefault="00BB111A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</w:t>
            </w:r>
            <w:r w:rsidR="00E2787A">
              <w:rPr>
                <w:rFonts w:cs="Calibri"/>
                <w:sz w:val="18"/>
                <w:szCs w:val="18"/>
              </w:rPr>
              <w:t xml:space="preserve"> ml</w:t>
            </w:r>
          </w:p>
        </w:tc>
        <w:tc>
          <w:tcPr>
            <w:tcW w:w="1110" w:type="dxa"/>
            <w:vMerge w:val="restart"/>
            <w:vAlign w:val="center"/>
          </w:tcPr>
          <w:p w:rsidR="00E2787A" w:rsidRDefault="00E2787A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8,00</w:t>
            </w:r>
          </w:p>
        </w:tc>
        <w:tc>
          <w:tcPr>
            <w:tcW w:w="1451" w:type="dxa"/>
            <w:vMerge w:val="restart"/>
            <w:vAlign w:val="center"/>
          </w:tcPr>
          <w:p w:rsidR="00E2787A" w:rsidRPr="00BE3EF3" w:rsidRDefault="00E2787A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2787A" w:rsidRPr="00DE71BF" w:rsidTr="0078250E">
        <w:trPr>
          <w:trHeight w:val="440"/>
        </w:trPr>
        <w:tc>
          <w:tcPr>
            <w:tcW w:w="559" w:type="dxa"/>
            <w:vMerge/>
            <w:vAlign w:val="center"/>
          </w:tcPr>
          <w:p w:rsidR="00E2787A" w:rsidRPr="00780365" w:rsidRDefault="00E2787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66742203" w:edGrp="everyone" w:colFirst="9" w:colLast="9"/>
            <w:permEnd w:id="719392579"/>
            <w:permEnd w:id="2025734924"/>
            <w:permEnd w:id="1274565248"/>
            <w:permEnd w:id="1955806234"/>
            <w:permEnd w:id="805990091"/>
            <w:permEnd w:id="354232953"/>
          </w:p>
        </w:tc>
        <w:tc>
          <w:tcPr>
            <w:tcW w:w="3214" w:type="dxa"/>
            <w:gridSpan w:val="2"/>
            <w:vMerge/>
            <w:vAlign w:val="center"/>
          </w:tcPr>
          <w:p w:rsidR="00E2787A" w:rsidRPr="00CD1E78" w:rsidRDefault="00E2787A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2787A" w:rsidRDefault="00E2787A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2787A" w:rsidRDefault="00E2787A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2787A" w:rsidRPr="00BE3EF3" w:rsidRDefault="00E2787A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2787A" w:rsidRPr="00DE71BF" w:rsidTr="00E2787A">
        <w:trPr>
          <w:trHeight w:val="212"/>
        </w:trPr>
        <w:tc>
          <w:tcPr>
            <w:tcW w:w="559" w:type="dxa"/>
            <w:vMerge w:val="restart"/>
            <w:vAlign w:val="center"/>
          </w:tcPr>
          <w:p w:rsidR="00E2787A" w:rsidRPr="00780365" w:rsidRDefault="00E2787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27215401" w:edGrp="everyone" w:colFirst="4" w:colLast="4"/>
            <w:permStart w:id="1177629530" w:edGrp="everyone" w:colFirst="5" w:colLast="5"/>
            <w:permStart w:id="216012601" w:edGrp="everyone" w:colFirst="6" w:colLast="6"/>
            <w:permStart w:id="109782948" w:edGrp="everyone" w:colFirst="7" w:colLast="7"/>
            <w:permStart w:id="155663307" w:edGrp="everyone" w:colFirst="8" w:colLast="8"/>
            <w:permStart w:id="1434591189" w:edGrp="everyone" w:colFirst="9" w:colLast="9"/>
            <w:permEnd w:id="1866742203"/>
          </w:p>
        </w:tc>
        <w:tc>
          <w:tcPr>
            <w:tcW w:w="3214" w:type="dxa"/>
            <w:gridSpan w:val="2"/>
            <w:vMerge w:val="restart"/>
            <w:vAlign w:val="center"/>
          </w:tcPr>
          <w:p w:rsidR="00E2787A" w:rsidRPr="002F7B81" w:rsidRDefault="00E2787A" w:rsidP="00E4062A">
            <w:pPr>
              <w:spacing w:after="0"/>
              <w:rPr>
                <w:rFonts w:cs="Calibri"/>
                <w:sz w:val="18"/>
                <w:szCs w:val="18"/>
              </w:rPr>
            </w:pPr>
            <w:r w:rsidRPr="00CD1E78">
              <w:rPr>
                <w:rFonts w:cs="Calibri"/>
                <w:sz w:val="18"/>
                <w:szCs w:val="18"/>
              </w:rPr>
              <w:t xml:space="preserve">Tris-HCL </w:t>
            </w:r>
            <w:r>
              <w:rPr>
                <w:rFonts w:cs="Calibri"/>
                <w:sz w:val="18"/>
                <w:szCs w:val="18"/>
              </w:rPr>
              <w:t xml:space="preserve">Produkt </w:t>
            </w:r>
            <w:r w:rsidRPr="00CD1E78">
              <w:rPr>
                <w:rFonts w:cs="Calibri"/>
                <w:sz w:val="18"/>
                <w:szCs w:val="18"/>
              </w:rPr>
              <w:t>Sigma</w:t>
            </w:r>
            <w:r>
              <w:rPr>
                <w:rFonts w:cs="Calibri"/>
                <w:sz w:val="18"/>
                <w:szCs w:val="18"/>
              </w:rPr>
              <w:t xml:space="preserve"> Aldrich o nr kat.</w:t>
            </w:r>
            <w:r w:rsidRPr="00CD1E78">
              <w:rPr>
                <w:rFonts w:cs="Calibri"/>
                <w:sz w:val="18"/>
                <w:szCs w:val="18"/>
              </w:rPr>
              <w:t xml:space="preserve"> T5941</w:t>
            </w:r>
            <w:r>
              <w:rPr>
                <w:rFonts w:cs="Calibri"/>
                <w:sz w:val="18"/>
                <w:szCs w:val="18"/>
              </w:rPr>
              <w:t xml:space="preserve">, </w:t>
            </w:r>
            <w:r w:rsidRPr="00CD1E78">
              <w:rPr>
                <w:rFonts w:cs="Calibri"/>
                <w:sz w:val="18"/>
                <w:szCs w:val="18"/>
              </w:rPr>
              <w:t>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E2787A" w:rsidRDefault="00E2787A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E2787A" w:rsidRDefault="00E2787A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2787A" w:rsidRPr="00BE3EF3" w:rsidRDefault="00E2787A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2787A" w:rsidRPr="00DE71BF" w:rsidTr="0078250E">
        <w:trPr>
          <w:trHeight w:val="250"/>
        </w:trPr>
        <w:tc>
          <w:tcPr>
            <w:tcW w:w="559" w:type="dxa"/>
            <w:vMerge/>
            <w:vAlign w:val="center"/>
          </w:tcPr>
          <w:p w:rsidR="00E2787A" w:rsidRPr="00780365" w:rsidRDefault="00E2787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6762479" w:edGrp="everyone" w:colFirst="9" w:colLast="9"/>
            <w:permEnd w:id="827215401"/>
            <w:permEnd w:id="1177629530"/>
            <w:permEnd w:id="216012601"/>
            <w:permEnd w:id="109782948"/>
            <w:permEnd w:id="155663307"/>
            <w:permEnd w:id="1434591189"/>
          </w:p>
        </w:tc>
        <w:tc>
          <w:tcPr>
            <w:tcW w:w="3214" w:type="dxa"/>
            <w:gridSpan w:val="2"/>
            <w:vMerge/>
            <w:vAlign w:val="center"/>
          </w:tcPr>
          <w:p w:rsidR="00E2787A" w:rsidRPr="00CD1E78" w:rsidRDefault="00E2787A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2787A" w:rsidRDefault="00E2787A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2787A" w:rsidRDefault="00E2787A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2787A" w:rsidRPr="00BE3EF3" w:rsidRDefault="00E2787A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2787A" w:rsidRPr="00BE3EF3" w:rsidRDefault="00E2787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B6A86" w:rsidRPr="00DE71BF" w:rsidTr="005B6A86">
        <w:trPr>
          <w:trHeight w:val="137"/>
        </w:trPr>
        <w:tc>
          <w:tcPr>
            <w:tcW w:w="559" w:type="dxa"/>
            <w:vMerge w:val="restart"/>
            <w:vAlign w:val="center"/>
          </w:tcPr>
          <w:p w:rsidR="005B6A86" w:rsidRPr="00780365" w:rsidRDefault="005B6A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57282010" w:edGrp="everyone" w:colFirst="4" w:colLast="4"/>
            <w:permStart w:id="867838672" w:edGrp="everyone" w:colFirst="5" w:colLast="5"/>
            <w:permStart w:id="1177098503" w:edGrp="everyone" w:colFirst="6" w:colLast="6"/>
            <w:permStart w:id="1920031182" w:edGrp="everyone" w:colFirst="7" w:colLast="7"/>
            <w:permStart w:id="547564106" w:edGrp="everyone" w:colFirst="8" w:colLast="8"/>
            <w:permStart w:id="1572362001" w:edGrp="everyone" w:colFirst="9" w:colLast="9"/>
            <w:permEnd w:id="176762479"/>
          </w:p>
        </w:tc>
        <w:tc>
          <w:tcPr>
            <w:tcW w:w="3214" w:type="dxa"/>
            <w:gridSpan w:val="2"/>
            <w:vMerge w:val="restart"/>
            <w:vAlign w:val="center"/>
          </w:tcPr>
          <w:p w:rsidR="005B6A86" w:rsidRDefault="005B6A86" w:rsidP="00E4062A">
            <w:pPr>
              <w:spacing w:after="0"/>
              <w:rPr>
                <w:rFonts w:cs="Calibri"/>
                <w:sz w:val="18"/>
                <w:szCs w:val="18"/>
              </w:rPr>
            </w:pPr>
            <w:r w:rsidRPr="00E2787A">
              <w:rPr>
                <w:rFonts w:cs="Calibri"/>
                <w:sz w:val="18"/>
                <w:szCs w:val="18"/>
              </w:rPr>
              <w:t>Woda do PCR. Wolna od DNA i RNA</w:t>
            </w:r>
          </w:p>
          <w:p w:rsidR="008C3014" w:rsidRDefault="008C3014" w:rsidP="008C3014">
            <w:pPr>
              <w:spacing w:after="0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 xml:space="preserve">Produkt Life technologies o nr kat. </w:t>
            </w:r>
          </w:p>
          <w:p w:rsidR="008C3014" w:rsidRPr="00E2787A" w:rsidRDefault="008C3014" w:rsidP="008C3014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6"/>
              </w:rPr>
              <w:t xml:space="preserve">15230-162 </w:t>
            </w:r>
            <w:r w:rsidRPr="00785E58">
              <w:rPr>
                <w:rFonts w:cs="Calibri"/>
                <w:sz w:val="18"/>
                <w:szCs w:val="16"/>
              </w:rPr>
              <w:t>lub równoważny</w:t>
            </w:r>
          </w:p>
        </w:tc>
        <w:tc>
          <w:tcPr>
            <w:tcW w:w="1175" w:type="dxa"/>
            <w:vMerge w:val="restart"/>
            <w:vAlign w:val="center"/>
          </w:tcPr>
          <w:p w:rsidR="005B6A86" w:rsidRDefault="005B6A86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83E28">
              <w:rPr>
                <w:rFonts w:cs="Calibri"/>
                <w:sz w:val="18"/>
                <w:szCs w:val="18"/>
              </w:rPr>
              <w:t>5</w:t>
            </w:r>
            <w:r w:rsidR="00783E28" w:rsidRPr="00783E28">
              <w:rPr>
                <w:rFonts w:cs="Calibri"/>
                <w:sz w:val="18"/>
                <w:szCs w:val="18"/>
              </w:rPr>
              <w:t>00</w:t>
            </w:r>
            <w:r w:rsidRPr="00783E28">
              <w:rPr>
                <w:rFonts w:cs="Calibri"/>
                <w:sz w:val="18"/>
                <w:szCs w:val="18"/>
              </w:rPr>
              <w:t xml:space="preserve"> ml</w:t>
            </w:r>
          </w:p>
        </w:tc>
        <w:tc>
          <w:tcPr>
            <w:tcW w:w="1110" w:type="dxa"/>
            <w:vMerge w:val="restart"/>
            <w:vAlign w:val="center"/>
          </w:tcPr>
          <w:p w:rsidR="005B6A86" w:rsidRDefault="005B6A86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1451" w:type="dxa"/>
            <w:vMerge w:val="restart"/>
            <w:vAlign w:val="center"/>
          </w:tcPr>
          <w:p w:rsidR="005B6A86" w:rsidRPr="00BE3EF3" w:rsidRDefault="005B6A86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B6A86" w:rsidRPr="00BE3EF3" w:rsidRDefault="005B6A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6A86" w:rsidRPr="00BE3EF3" w:rsidRDefault="005B6A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6A86" w:rsidRPr="00BE3EF3" w:rsidRDefault="005B6A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6A86" w:rsidRPr="00BE3EF3" w:rsidRDefault="005B6A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B6A86" w:rsidRPr="00BE3EF3" w:rsidRDefault="005B6A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B6A86" w:rsidRPr="00DE71BF" w:rsidTr="0078250E">
        <w:trPr>
          <w:trHeight w:val="130"/>
        </w:trPr>
        <w:tc>
          <w:tcPr>
            <w:tcW w:w="559" w:type="dxa"/>
            <w:vMerge/>
            <w:vAlign w:val="center"/>
          </w:tcPr>
          <w:p w:rsidR="005B6A86" w:rsidRPr="00780365" w:rsidRDefault="005B6A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61888695" w:edGrp="everyone" w:colFirst="9" w:colLast="9"/>
            <w:permEnd w:id="657282010"/>
            <w:permEnd w:id="867838672"/>
            <w:permEnd w:id="1177098503"/>
            <w:permEnd w:id="1920031182"/>
            <w:permEnd w:id="547564106"/>
            <w:permEnd w:id="1572362001"/>
          </w:p>
        </w:tc>
        <w:tc>
          <w:tcPr>
            <w:tcW w:w="3214" w:type="dxa"/>
            <w:gridSpan w:val="2"/>
            <w:vMerge/>
            <w:vAlign w:val="center"/>
          </w:tcPr>
          <w:p w:rsidR="005B6A86" w:rsidRPr="00E2787A" w:rsidRDefault="005B6A86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B6A86" w:rsidRDefault="005B6A86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B6A86" w:rsidRDefault="005B6A86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B6A86" w:rsidRPr="00BE3EF3" w:rsidRDefault="005B6A86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B6A86" w:rsidRPr="00BE3EF3" w:rsidRDefault="005B6A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6A86" w:rsidRPr="00BE3EF3" w:rsidRDefault="005B6A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6A86" w:rsidRPr="00BE3EF3" w:rsidRDefault="005B6A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6A86" w:rsidRPr="00BE3EF3" w:rsidRDefault="005B6A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B6A86" w:rsidRPr="00BE3EF3" w:rsidRDefault="005B6A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F7B81" w:rsidRPr="00DE71BF" w:rsidTr="0078250E">
        <w:trPr>
          <w:trHeight w:val="60"/>
        </w:trPr>
        <w:tc>
          <w:tcPr>
            <w:tcW w:w="559" w:type="dxa"/>
            <w:vMerge w:val="restart"/>
            <w:vAlign w:val="center"/>
          </w:tcPr>
          <w:p w:rsidR="002F7B81" w:rsidRPr="00780365" w:rsidRDefault="002F7B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87368695" w:edGrp="everyone" w:colFirst="4" w:colLast="4"/>
            <w:permStart w:id="528420201" w:edGrp="everyone" w:colFirst="5" w:colLast="5"/>
            <w:permStart w:id="1828616923" w:edGrp="everyone" w:colFirst="6" w:colLast="6"/>
            <w:permStart w:id="857412559" w:edGrp="everyone" w:colFirst="7" w:colLast="7"/>
            <w:permStart w:id="681132350" w:edGrp="everyone" w:colFirst="8" w:colLast="8"/>
            <w:permStart w:id="1612921932" w:edGrp="everyone" w:colFirst="9" w:colLast="9"/>
            <w:permEnd w:id="1861888695"/>
          </w:p>
        </w:tc>
        <w:tc>
          <w:tcPr>
            <w:tcW w:w="3214" w:type="dxa"/>
            <w:gridSpan w:val="2"/>
            <w:vMerge w:val="restart"/>
            <w:vAlign w:val="center"/>
          </w:tcPr>
          <w:p w:rsidR="004A6C26" w:rsidRPr="004A6C26" w:rsidRDefault="004A6C26" w:rsidP="004A6C26">
            <w:pPr>
              <w:spacing w:after="0"/>
              <w:rPr>
                <w:rFonts w:cs="Calibri"/>
                <w:sz w:val="18"/>
                <w:szCs w:val="18"/>
              </w:rPr>
            </w:pPr>
            <w:r w:rsidRPr="004A6C26">
              <w:rPr>
                <w:rFonts w:cs="Calibri"/>
                <w:sz w:val="18"/>
                <w:szCs w:val="18"/>
              </w:rPr>
              <w:t>Zestaw do odnawiania końcówek pomiarowych NanoDrop PR-1 Reconditioning Kit</w:t>
            </w:r>
          </w:p>
          <w:p w:rsidR="002F7B81" w:rsidRPr="009C1D85" w:rsidRDefault="004A6C26" w:rsidP="004A6C26">
            <w:pPr>
              <w:spacing w:after="0"/>
              <w:rPr>
                <w:rFonts w:cs="Calibri"/>
                <w:sz w:val="18"/>
                <w:szCs w:val="18"/>
              </w:rPr>
            </w:pPr>
            <w:r w:rsidRPr="004A6C26">
              <w:rPr>
                <w:rFonts w:cs="Calibri"/>
                <w:sz w:val="18"/>
                <w:szCs w:val="18"/>
                <w:lang w:val="en-US"/>
              </w:rPr>
              <w:t xml:space="preserve">Produkt Thermo Scientific o nr kat. </w:t>
            </w:r>
            <w:r w:rsidRPr="004A6C26">
              <w:rPr>
                <w:rFonts w:cs="Calibri"/>
                <w:sz w:val="18"/>
                <w:szCs w:val="18"/>
              </w:rPr>
              <w:t>CHEM-PR-1-KIT,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2F7B81" w:rsidRPr="009C1D85" w:rsidRDefault="005B6A86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opakowanie</w:t>
            </w:r>
          </w:p>
        </w:tc>
        <w:tc>
          <w:tcPr>
            <w:tcW w:w="1110" w:type="dxa"/>
            <w:vMerge w:val="restart"/>
            <w:vAlign w:val="center"/>
          </w:tcPr>
          <w:p w:rsidR="002F7B81" w:rsidRPr="009C1D85" w:rsidRDefault="005B6A86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2F7B81" w:rsidRPr="00BE3EF3" w:rsidRDefault="002F7B81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F7B81" w:rsidRPr="00DE71BF" w:rsidTr="0078250E">
        <w:trPr>
          <w:trHeight w:val="199"/>
        </w:trPr>
        <w:tc>
          <w:tcPr>
            <w:tcW w:w="559" w:type="dxa"/>
            <w:vMerge/>
            <w:vAlign w:val="center"/>
          </w:tcPr>
          <w:p w:rsidR="002F7B81" w:rsidRPr="00780365" w:rsidRDefault="002F7B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69179446" w:edGrp="everyone" w:colFirst="9" w:colLast="9"/>
            <w:permEnd w:id="787368695"/>
            <w:permEnd w:id="528420201"/>
            <w:permEnd w:id="1828616923"/>
            <w:permEnd w:id="857412559"/>
            <w:permEnd w:id="681132350"/>
            <w:permEnd w:id="1612921932"/>
          </w:p>
        </w:tc>
        <w:tc>
          <w:tcPr>
            <w:tcW w:w="3214" w:type="dxa"/>
            <w:gridSpan w:val="2"/>
            <w:vMerge/>
            <w:vAlign w:val="center"/>
          </w:tcPr>
          <w:p w:rsidR="002F7B81" w:rsidRPr="009C1D85" w:rsidRDefault="002F7B81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2F7B81" w:rsidRPr="009C1D85" w:rsidRDefault="002F7B81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2F7B81" w:rsidRPr="009C1D85" w:rsidRDefault="002F7B81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2F7B81" w:rsidRPr="00BE3EF3" w:rsidRDefault="002F7B81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D3272" w:rsidTr="009C1D85">
        <w:trPr>
          <w:trHeight w:val="181"/>
        </w:trPr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3D3272" w:rsidRPr="009C1D85" w:rsidRDefault="003D3272" w:rsidP="00906EF4">
            <w:pPr>
              <w:spacing w:after="0" w:line="240" w:lineRule="auto"/>
              <w:rPr>
                <w:rFonts w:ascii="Calibri" w:eastAsia="Calibri" w:hAnsi="Calibri" w:cs="Times New Roman"/>
                <w:szCs w:val="20"/>
              </w:rPr>
            </w:pPr>
            <w:permStart w:id="2041850551" w:edGrp="everyone" w:colFirst="3" w:colLast="3"/>
            <w:permStart w:id="1695370927" w:edGrp="everyone" w:colFirst="1" w:colLast="1"/>
            <w:permEnd w:id="269179446"/>
            <w:r w:rsidRPr="009C1D85">
              <w:rPr>
                <w:rFonts w:ascii="Calibri" w:eastAsia="Calibri" w:hAnsi="Calibri" w:cs="Times New Roman"/>
                <w:b/>
                <w:iCs/>
                <w:color w:val="000000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3D3272" w:rsidRPr="009C1D85" w:rsidRDefault="003D3272" w:rsidP="002A4136">
            <w:pPr>
              <w:spacing w:after="0"/>
              <w:ind w:left="10"/>
              <w:rPr>
                <w:rFonts w:cstheme="minorHAnsi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3D3272" w:rsidRPr="009C1D85" w:rsidRDefault="003D3272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C1D85">
              <w:rPr>
                <w:b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D3272" w:rsidRPr="009C1D85" w:rsidRDefault="003D3272" w:rsidP="007F7387">
            <w:pPr>
              <w:spacing w:after="0"/>
              <w:rPr>
                <w:rFonts w:ascii="Calibri" w:hAnsi="Calibri" w:cs="Calibri"/>
                <w:b/>
                <w:bCs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3D3272" w:rsidRDefault="003D3272" w:rsidP="00906EF4">
            <w:pPr>
              <w:spacing w:line="259" w:lineRule="auto"/>
            </w:pPr>
          </w:p>
        </w:tc>
      </w:tr>
      <w:tr w:rsidR="003D3272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3D3272" w:rsidRPr="009C1D85" w:rsidRDefault="003D3272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Cs w:val="24"/>
              </w:rPr>
            </w:pPr>
            <w:permStart w:id="64781513" w:edGrp="everyone" w:colFirst="3" w:colLast="3"/>
            <w:permStart w:id="2020952058" w:edGrp="everyone" w:colFirst="1" w:colLast="1"/>
            <w:permEnd w:id="2041850551"/>
            <w:permEnd w:id="1695370927"/>
            <w:r w:rsidRPr="009C1D85">
              <w:rPr>
                <w:rFonts w:ascii="Calibri" w:eastAsia="Calibri" w:hAnsi="Calibri" w:cs="Times New Roman"/>
                <w:b/>
                <w:iCs/>
                <w:color w:val="000000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3D3272" w:rsidRPr="009C1D85" w:rsidRDefault="003D3272" w:rsidP="002A4136">
            <w:pPr>
              <w:spacing w:after="0"/>
              <w:ind w:left="10"/>
              <w:rPr>
                <w:rFonts w:cstheme="minorHAnsi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3D3272" w:rsidRPr="009C1D85" w:rsidRDefault="003D3272" w:rsidP="00906EF4">
            <w:pPr>
              <w:spacing w:after="0" w:line="259" w:lineRule="auto"/>
              <w:rPr>
                <w:b/>
              </w:rPr>
            </w:pPr>
            <w:r w:rsidRPr="009C1D85">
              <w:rPr>
                <w:b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D3272" w:rsidRPr="009C1D85" w:rsidRDefault="003D3272" w:rsidP="00906EF4">
            <w:pPr>
              <w:spacing w:after="0" w:line="259" w:lineRule="auto"/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3D3272" w:rsidRDefault="003D3272" w:rsidP="00906EF4">
            <w:pPr>
              <w:spacing w:line="259" w:lineRule="auto"/>
            </w:pPr>
          </w:p>
        </w:tc>
      </w:tr>
      <w:permEnd w:id="64781513"/>
      <w:permEnd w:id="2020952058"/>
    </w:tbl>
    <w:p w:rsidR="004A6C26" w:rsidRPr="00FC56E7" w:rsidRDefault="004A6C26" w:rsidP="003734DF"/>
    <w:p w:rsidR="003734DF" w:rsidRDefault="003734DF" w:rsidP="003734DF">
      <w:pPr>
        <w:spacing w:after="0"/>
      </w:pPr>
      <w:r w:rsidRPr="00FC56E7"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4A6C26">
      <w:headerReference w:type="default" r:id="rId9"/>
      <w:footerReference w:type="default" r:id="rId10"/>
      <w:pgSz w:w="16838" w:h="11906" w:orient="landscape"/>
      <w:pgMar w:top="1560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38" w:rsidRDefault="00176238" w:rsidP="00EF4F7D">
      <w:pPr>
        <w:spacing w:after="0" w:line="240" w:lineRule="auto"/>
      </w:pPr>
      <w:r>
        <w:separator/>
      </w:r>
    </w:p>
  </w:endnote>
  <w:endnote w:type="continuationSeparator" w:id="0">
    <w:p w:rsidR="00176238" w:rsidRDefault="00176238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889614"/>
      <w:docPartObj>
        <w:docPartGallery w:val="Page Numbers (Bottom of Page)"/>
        <w:docPartUnique/>
      </w:docPartObj>
    </w:sdtPr>
    <w:sdtEndPr/>
    <w:sdtContent>
      <w:p w:rsidR="00E2787A" w:rsidRDefault="00E278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FE5">
          <w:rPr>
            <w:noProof/>
          </w:rPr>
          <w:t>2</w:t>
        </w:r>
        <w:r>
          <w:fldChar w:fldCharType="end"/>
        </w:r>
      </w:p>
    </w:sdtContent>
  </w:sdt>
  <w:p w:rsidR="00E2787A" w:rsidRDefault="00E278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38" w:rsidRDefault="00176238" w:rsidP="00EF4F7D">
      <w:pPr>
        <w:spacing w:after="0" w:line="240" w:lineRule="auto"/>
      </w:pPr>
      <w:r>
        <w:separator/>
      </w:r>
    </w:p>
  </w:footnote>
  <w:footnote w:type="continuationSeparator" w:id="0">
    <w:p w:rsidR="00176238" w:rsidRDefault="00176238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6D" w:rsidRDefault="004D0E6D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4D0E6D" w:rsidRDefault="004D0E6D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F40F4A" wp14:editId="29FB4407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4D0E6D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4D0E6D" w:rsidRDefault="004D0E6D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4D0E6D" w:rsidRPr="002B4BEE" w:rsidRDefault="004D0E6D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4D0E6D" w:rsidRDefault="004D0E6D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6D9896" wp14:editId="32837661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AA1A37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</w:t>
                          </w:r>
                          <w:r w:rsidR="004A6C26">
                            <w:rPr>
                              <w:rFonts w:ascii="Book Antiqua" w:hAnsi="Book Antiqua"/>
                            </w:rPr>
                            <w:t>z.272.3</w:t>
                          </w:r>
                          <w:r>
                            <w:rPr>
                              <w:rFonts w:ascii="Book Antiqua" w:hAnsi="Book Antiqua"/>
                            </w:rPr>
                            <w:t>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4D0E6D" w:rsidRPr="002B4BEE" w:rsidRDefault="00AA1A37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</w:t>
                    </w:r>
                    <w:r w:rsidR="004A6C26">
                      <w:rPr>
                        <w:rFonts w:ascii="Book Antiqua" w:hAnsi="Book Antiqua"/>
                      </w:rPr>
                      <w:t>z.272.3</w:t>
                    </w:r>
                    <w:r>
                      <w:rPr>
                        <w:rFonts w:ascii="Book Antiqua" w:hAnsi="Book Antiqua"/>
                      </w:rPr>
                      <w:t>.2018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4D0E6D" w:rsidRPr="002B4BEE" w:rsidRDefault="004D0E6D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Pr="002B4BEE">
      <w:rPr>
        <w:rFonts w:ascii="Book Antiqua" w:hAnsi="Book Antiqua"/>
      </w:rPr>
      <w:t xml:space="preserve">Załącznik  </w:t>
    </w:r>
    <w:r w:rsidR="00FE2359">
      <w:rPr>
        <w:rFonts w:ascii="Book Antiqua" w:hAnsi="Book Antiqua"/>
      </w:rPr>
      <w:t>3</w:t>
    </w:r>
    <w:r w:rsidR="00AA1A37">
      <w:rPr>
        <w:rFonts w:ascii="Book Antiqua" w:hAnsi="Book Antiqua"/>
      </w:rPr>
      <w:t>e</w:t>
    </w:r>
  </w:p>
  <w:p w:rsidR="004D0E6D" w:rsidRPr="00694D14" w:rsidRDefault="004D0E6D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1" w:cryptProviderType="rsaFull" w:cryptAlgorithmClass="hash" w:cryptAlgorithmType="typeAny" w:cryptAlgorithmSid="4" w:cryptSpinCount="100000" w:hash="L4VqPVK59Hg/us5oQ5OLyiD9llQ=" w:salt="UkmXXjXlxIZxzEh2TQzSJA==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2A29"/>
    <w:rsid w:val="00014C90"/>
    <w:rsid w:val="00014F6B"/>
    <w:rsid w:val="00020984"/>
    <w:rsid w:val="00025D71"/>
    <w:rsid w:val="00034405"/>
    <w:rsid w:val="00044E39"/>
    <w:rsid w:val="00060BCD"/>
    <w:rsid w:val="00074B9C"/>
    <w:rsid w:val="00093D10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E661D"/>
    <w:rsid w:val="000F7653"/>
    <w:rsid w:val="001107C8"/>
    <w:rsid w:val="00114D3E"/>
    <w:rsid w:val="001207CE"/>
    <w:rsid w:val="0012133C"/>
    <w:rsid w:val="00123753"/>
    <w:rsid w:val="00125593"/>
    <w:rsid w:val="00132DCB"/>
    <w:rsid w:val="001534AA"/>
    <w:rsid w:val="00157DAD"/>
    <w:rsid w:val="0017425A"/>
    <w:rsid w:val="00176238"/>
    <w:rsid w:val="001900AC"/>
    <w:rsid w:val="001906DF"/>
    <w:rsid w:val="001949BA"/>
    <w:rsid w:val="001951AC"/>
    <w:rsid w:val="00197498"/>
    <w:rsid w:val="001B012B"/>
    <w:rsid w:val="001C723E"/>
    <w:rsid w:val="001D18F8"/>
    <w:rsid w:val="001E416F"/>
    <w:rsid w:val="001E669D"/>
    <w:rsid w:val="001F2539"/>
    <w:rsid w:val="0020067D"/>
    <w:rsid w:val="00201481"/>
    <w:rsid w:val="0020426D"/>
    <w:rsid w:val="00214613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4136"/>
    <w:rsid w:val="002B0133"/>
    <w:rsid w:val="002B45B6"/>
    <w:rsid w:val="002B4BEE"/>
    <w:rsid w:val="002B7C2D"/>
    <w:rsid w:val="002C3FB9"/>
    <w:rsid w:val="002C5376"/>
    <w:rsid w:val="002D757D"/>
    <w:rsid w:val="002E2ACE"/>
    <w:rsid w:val="002F146E"/>
    <w:rsid w:val="002F5A0A"/>
    <w:rsid w:val="002F7B81"/>
    <w:rsid w:val="003008F9"/>
    <w:rsid w:val="003018E0"/>
    <w:rsid w:val="003025B9"/>
    <w:rsid w:val="00303846"/>
    <w:rsid w:val="00306BC9"/>
    <w:rsid w:val="00314F41"/>
    <w:rsid w:val="003161AF"/>
    <w:rsid w:val="00317456"/>
    <w:rsid w:val="00317A9D"/>
    <w:rsid w:val="00321140"/>
    <w:rsid w:val="00321606"/>
    <w:rsid w:val="003231CD"/>
    <w:rsid w:val="00326BB8"/>
    <w:rsid w:val="0033462B"/>
    <w:rsid w:val="003473C5"/>
    <w:rsid w:val="00372D94"/>
    <w:rsid w:val="003734DF"/>
    <w:rsid w:val="00383196"/>
    <w:rsid w:val="003831C1"/>
    <w:rsid w:val="003A24B7"/>
    <w:rsid w:val="003A6F90"/>
    <w:rsid w:val="003A79F6"/>
    <w:rsid w:val="003B1603"/>
    <w:rsid w:val="003C0841"/>
    <w:rsid w:val="003C5717"/>
    <w:rsid w:val="003C6FC0"/>
    <w:rsid w:val="003D3272"/>
    <w:rsid w:val="003D5851"/>
    <w:rsid w:val="003E383B"/>
    <w:rsid w:val="003E6B69"/>
    <w:rsid w:val="003F25E0"/>
    <w:rsid w:val="003F6522"/>
    <w:rsid w:val="00401754"/>
    <w:rsid w:val="004043E4"/>
    <w:rsid w:val="00407A79"/>
    <w:rsid w:val="00411C25"/>
    <w:rsid w:val="00424364"/>
    <w:rsid w:val="00434003"/>
    <w:rsid w:val="004432A6"/>
    <w:rsid w:val="004502F8"/>
    <w:rsid w:val="004535FA"/>
    <w:rsid w:val="00460D35"/>
    <w:rsid w:val="00463E16"/>
    <w:rsid w:val="00471F44"/>
    <w:rsid w:val="00472D92"/>
    <w:rsid w:val="00475CE6"/>
    <w:rsid w:val="00493E26"/>
    <w:rsid w:val="004A6C26"/>
    <w:rsid w:val="004B1980"/>
    <w:rsid w:val="004B6BC4"/>
    <w:rsid w:val="004C3B10"/>
    <w:rsid w:val="004C3CB8"/>
    <w:rsid w:val="004D0E6D"/>
    <w:rsid w:val="004D5AB2"/>
    <w:rsid w:val="004E0272"/>
    <w:rsid w:val="004E3E59"/>
    <w:rsid w:val="004E5E8C"/>
    <w:rsid w:val="004E6666"/>
    <w:rsid w:val="004F1853"/>
    <w:rsid w:val="004F53FB"/>
    <w:rsid w:val="00503AA6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73B28"/>
    <w:rsid w:val="005A0BB2"/>
    <w:rsid w:val="005A3FA1"/>
    <w:rsid w:val="005B278F"/>
    <w:rsid w:val="005B374D"/>
    <w:rsid w:val="005B3D8F"/>
    <w:rsid w:val="005B55E6"/>
    <w:rsid w:val="005B6A86"/>
    <w:rsid w:val="005B6D78"/>
    <w:rsid w:val="005B790F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3B07"/>
    <w:rsid w:val="00623CA0"/>
    <w:rsid w:val="006242D4"/>
    <w:rsid w:val="006258E1"/>
    <w:rsid w:val="00632773"/>
    <w:rsid w:val="00633BB7"/>
    <w:rsid w:val="00636AEA"/>
    <w:rsid w:val="00636F33"/>
    <w:rsid w:val="006449A3"/>
    <w:rsid w:val="00645512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012"/>
    <w:rsid w:val="0069038C"/>
    <w:rsid w:val="00694D14"/>
    <w:rsid w:val="006A05EA"/>
    <w:rsid w:val="006A5D5F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46C7"/>
    <w:rsid w:val="00755EC6"/>
    <w:rsid w:val="00761633"/>
    <w:rsid w:val="00765400"/>
    <w:rsid w:val="00772B4E"/>
    <w:rsid w:val="0077616A"/>
    <w:rsid w:val="00780365"/>
    <w:rsid w:val="0078250E"/>
    <w:rsid w:val="00783E28"/>
    <w:rsid w:val="00785E58"/>
    <w:rsid w:val="00790004"/>
    <w:rsid w:val="0079133F"/>
    <w:rsid w:val="0079642E"/>
    <w:rsid w:val="007A54DC"/>
    <w:rsid w:val="007B2CE1"/>
    <w:rsid w:val="007B59E1"/>
    <w:rsid w:val="007C4BAD"/>
    <w:rsid w:val="007D6F05"/>
    <w:rsid w:val="007E23DC"/>
    <w:rsid w:val="007E7FF9"/>
    <w:rsid w:val="007F439E"/>
    <w:rsid w:val="007F56E1"/>
    <w:rsid w:val="007F7387"/>
    <w:rsid w:val="00801233"/>
    <w:rsid w:val="0081746D"/>
    <w:rsid w:val="00821EAF"/>
    <w:rsid w:val="008222C2"/>
    <w:rsid w:val="00835126"/>
    <w:rsid w:val="008352F8"/>
    <w:rsid w:val="00837B30"/>
    <w:rsid w:val="008443A5"/>
    <w:rsid w:val="008513C3"/>
    <w:rsid w:val="00855B2D"/>
    <w:rsid w:val="00864D54"/>
    <w:rsid w:val="0088049A"/>
    <w:rsid w:val="00886932"/>
    <w:rsid w:val="00895822"/>
    <w:rsid w:val="008A6964"/>
    <w:rsid w:val="008C3014"/>
    <w:rsid w:val="008E01D6"/>
    <w:rsid w:val="008E2658"/>
    <w:rsid w:val="008E5D6C"/>
    <w:rsid w:val="008E74FB"/>
    <w:rsid w:val="008E79E8"/>
    <w:rsid w:val="008F5563"/>
    <w:rsid w:val="008F7CF3"/>
    <w:rsid w:val="00906EF4"/>
    <w:rsid w:val="009272CB"/>
    <w:rsid w:val="00930612"/>
    <w:rsid w:val="00937488"/>
    <w:rsid w:val="0094152D"/>
    <w:rsid w:val="0094419F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B0C03"/>
    <w:rsid w:val="009C1D85"/>
    <w:rsid w:val="009D795C"/>
    <w:rsid w:val="009E32E3"/>
    <w:rsid w:val="009F2181"/>
    <w:rsid w:val="009F6302"/>
    <w:rsid w:val="009F630D"/>
    <w:rsid w:val="009F7BBD"/>
    <w:rsid w:val="00A00080"/>
    <w:rsid w:val="00A02276"/>
    <w:rsid w:val="00A05C7D"/>
    <w:rsid w:val="00A13CBF"/>
    <w:rsid w:val="00A1435C"/>
    <w:rsid w:val="00A23610"/>
    <w:rsid w:val="00A30FE2"/>
    <w:rsid w:val="00A36D8E"/>
    <w:rsid w:val="00A42A14"/>
    <w:rsid w:val="00A42B7F"/>
    <w:rsid w:val="00A52EBE"/>
    <w:rsid w:val="00A55D4F"/>
    <w:rsid w:val="00A61E23"/>
    <w:rsid w:val="00A62823"/>
    <w:rsid w:val="00A63521"/>
    <w:rsid w:val="00A642E2"/>
    <w:rsid w:val="00A75CC2"/>
    <w:rsid w:val="00A766A4"/>
    <w:rsid w:val="00A80800"/>
    <w:rsid w:val="00A81B0C"/>
    <w:rsid w:val="00A97918"/>
    <w:rsid w:val="00A979C5"/>
    <w:rsid w:val="00AA1A37"/>
    <w:rsid w:val="00AB42DC"/>
    <w:rsid w:val="00AC1431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5D8B"/>
    <w:rsid w:val="00B32851"/>
    <w:rsid w:val="00B35B6D"/>
    <w:rsid w:val="00B415CF"/>
    <w:rsid w:val="00B5031B"/>
    <w:rsid w:val="00B5525F"/>
    <w:rsid w:val="00B55CCA"/>
    <w:rsid w:val="00B70649"/>
    <w:rsid w:val="00B76849"/>
    <w:rsid w:val="00B8379F"/>
    <w:rsid w:val="00B855D0"/>
    <w:rsid w:val="00B85C50"/>
    <w:rsid w:val="00B8743C"/>
    <w:rsid w:val="00B91E47"/>
    <w:rsid w:val="00BA1A3E"/>
    <w:rsid w:val="00BB111A"/>
    <w:rsid w:val="00BB3AFC"/>
    <w:rsid w:val="00BB67CC"/>
    <w:rsid w:val="00BC27B8"/>
    <w:rsid w:val="00BC352D"/>
    <w:rsid w:val="00BC6F42"/>
    <w:rsid w:val="00BD7FE5"/>
    <w:rsid w:val="00BE3EF3"/>
    <w:rsid w:val="00BF2928"/>
    <w:rsid w:val="00C04300"/>
    <w:rsid w:val="00C13102"/>
    <w:rsid w:val="00C1639E"/>
    <w:rsid w:val="00C22142"/>
    <w:rsid w:val="00C22BEA"/>
    <w:rsid w:val="00C24648"/>
    <w:rsid w:val="00C30D04"/>
    <w:rsid w:val="00C32814"/>
    <w:rsid w:val="00C35DF7"/>
    <w:rsid w:val="00C41F4B"/>
    <w:rsid w:val="00C43731"/>
    <w:rsid w:val="00C8539F"/>
    <w:rsid w:val="00CA43DC"/>
    <w:rsid w:val="00CC35EF"/>
    <w:rsid w:val="00CC49B5"/>
    <w:rsid w:val="00CC60D8"/>
    <w:rsid w:val="00CD1E78"/>
    <w:rsid w:val="00CE5F12"/>
    <w:rsid w:val="00CE7529"/>
    <w:rsid w:val="00CF1E41"/>
    <w:rsid w:val="00CF1E5B"/>
    <w:rsid w:val="00CF72C1"/>
    <w:rsid w:val="00CF79C8"/>
    <w:rsid w:val="00D0291A"/>
    <w:rsid w:val="00D06A9D"/>
    <w:rsid w:val="00D12974"/>
    <w:rsid w:val="00D1411D"/>
    <w:rsid w:val="00D1417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68F"/>
    <w:rsid w:val="00DB6994"/>
    <w:rsid w:val="00DC1B8C"/>
    <w:rsid w:val="00DC2EBF"/>
    <w:rsid w:val="00DD16DA"/>
    <w:rsid w:val="00DD1A0E"/>
    <w:rsid w:val="00DD5B7A"/>
    <w:rsid w:val="00DE3A06"/>
    <w:rsid w:val="00DE6BAD"/>
    <w:rsid w:val="00DE71BF"/>
    <w:rsid w:val="00DF2529"/>
    <w:rsid w:val="00DF5CC9"/>
    <w:rsid w:val="00DF5F8C"/>
    <w:rsid w:val="00DF7FF4"/>
    <w:rsid w:val="00E174D8"/>
    <w:rsid w:val="00E21DD2"/>
    <w:rsid w:val="00E2787A"/>
    <w:rsid w:val="00E31BDE"/>
    <w:rsid w:val="00E4062A"/>
    <w:rsid w:val="00E460C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576D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70D28"/>
    <w:rsid w:val="00F70E33"/>
    <w:rsid w:val="00F8242D"/>
    <w:rsid w:val="00F91280"/>
    <w:rsid w:val="00F927EF"/>
    <w:rsid w:val="00F93FF1"/>
    <w:rsid w:val="00FA23E7"/>
    <w:rsid w:val="00FA7AD3"/>
    <w:rsid w:val="00FB62CC"/>
    <w:rsid w:val="00FC10A4"/>
    <w:rsid w:val="00FC1B8C"/>
    <w:rsid w:val="00FC3304"/>
    <w:rsid w:val="00FC5424"/>
    <w:rsid w:val="00FC56E7"/>
    <w:rsid w:val="00FD143D"/>
    <w:rsid w:val="00FD7A27"/>
    <w:rsid w:val="00FE1B5D"/>
    <w:rsid w:val="00FE2359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64BC5-A410-4F42-B49F-73627465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2402</Characters>
  <Application>Microsoft Office Word</Application>
  <DocSecurity>12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Agnieszka Łukiewska-Stojek</cp:lastModifiedBy>
  <cp:revision>2</cp:revision>
  <cp:lastPrinted>2018-07-13T10:32:00Z</cp:lastPrinted>
  <dcterms:created xsi:type="dcterms:W3CDTF">2018-07-16T10:17:00Z</dcterms:created>
  <dcterms:modified xsi:type="dcterms:W3CDTF">2018-07-16T10:17:00Z</dcterms:modified>
</cp:coreProperties>
</file>